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58" w:rsidRDefault="00D66758" w:rsidP="00D66758">
      <w:pPr>
        <w:jc w:val="center"/>
        <w:rPr>
          <w:b/>
        </w:rPr>
      </w:pPr>
      <w:r>
        <w:rPr>
          <w:b/>
        </w:rPr>
        <w:t>-------------------------------------------------------PERSBERICHT---------------------------------------------------------</w:t>
      </w:r>
    </w:p>
    <w:p w:rsidR="00B55672" w:rsidRPr="0039789B" w:rsidRDefault="00B55672" w:rsidP="001C48D9">
      <w:pPr>
        <w:spacing w:after="150" w:line="240" w:lineRule="auto"/>
        <w:textAlignment w:val="baseline"/>
        <w:outlineLvl w:val="0"/>
        <w:rPr>
          <w:sz w:val="32"/>
          <w:szCs w:val="32"/>
        </w:rPr>
      </w:pPr>
      <w:bookmarkStart w:id="0" w:name="_Hlk8718736"/>
      <w:r w:rsidRPr="00BD3005">
        <w:rPr>
          <w:sz w:val="32"/>
          <w:szCs w:val="32"/>
        </w:rPr>
        <w:t>M</w:t>
      </w:r>
      <w:r w:rsidR="006942C6" w:rsidRPr="00BD3005">
        <w:rPr>
          <w:sz w:val="32"/>
          <w:szCs w:val="32"/>
        </w:rPr>
        <w:t>apei</w:t>
      </w:r>
      <w:r w:rsidRPr="00B55672">
        <w:rPr>
          <w:sz w:val="32"/>
          <w:szCs w:val="32"/>
        </w:rPr>
        <w:t xml:space="preserve"> zet nieuwe stap met verhuizing</w:t>
      </w:r>
      <w:r w:rsidR="00D66758">
        <w:rPr>
          <w:sz w:val="32"/>
          <w:szCs w:val="32"/>
        </w:rPr>
        <w:t xml:space="preserve"> van Almelo naar Apeldoorn</w:t>
      </w:r>
      <w:r w:rsidR="00D66758">
        <w:rPr>
          <w:sz w:val="32"/>
          <w:szCs w:val="32"/>
        </w:rPr>
        <w:br/>
      </w:r>
      <w:r w:rsidR="00D66758" w:rsidRPr="00D66758">
        <w:rPr>
          <w:sz w:val="20"/>
          <w:szCs w:val="20"/>
        </w:rPr>
        <w:t>Almelo</w:t>
      </w:r>
      <w:r w:rsidR="00D66758">
        <w:rPr>
          <w:sz w:val="20"/>
          <w:szCs w:val="20"/>
        </w:rPr>
        <w:t>,</w:t>
      </w:r>
      <w:r w:rsidR="00D66758" w:rsidRPr="00D66758">
        <w:rPr>
          <w:sz w:val="20"/>
          <w:szCs w:val="20"/>
        </w:rPr>
        <w:t xml:space="preserve"> 1</w:t>
      </w:r>
      <w:r w:rsidR="00A131E1">
        <w:rPr>
          <w:sz w:val="20"/>
          <w:szCs w:val="20"/>
        </w:rPr>
        <w:t>4</w:t>
      </w:r>
      <w:r w:rsidR="00D66758" w:rsidRPr="00D66758">
        <w:rPr>
          <w:sz w:val="20"/>
          <w:szCs w:val="20"/>
        </w:rPr>
        <w:t xml:space="preserve"> mei 2019</w:t>
      </w:r>
      <w:r w:rsidRPr="00B55672">
        <w:br/>
      </w:r>
      <w:r w:rsidR="0039789B">
        <w:rPr>
          <w:sz w:val="32"/>
          <w:szCs w:val="32"/>
        </w:rPr>
        <w:br/>
      </w:r>
      <w:r w:rsidRPr="00A131E1">
        <w:rPr>
          <w:sz w:val="24"/>
          <w:szCs w:val="24"/>
        </w:rPr>
        <w:t>Met de verhuizing van Almelo naar Apeldoorn zet</w:t>
      </w:r>
      <w:r w:rsidR="006942C6" w:rsidRPr="00A131E1">
        <w:rPr>
          <w:sz w:val="24"/>
          <w:szCs w:val="24"/>
        </w:rPr>
        <w:t xml:space="preserve"> </w:t>
      </w:r>
      <w:hyperlink r:id="rId4" w:history="1">
        <w:r w:rsidR="00C73461" w:rsidRPr="00090BEC">
          <w:rPr>
            <w:rStyle w:val="Hyperlink"/>
            <w:sz w:val="24"/>
            <w:szCs w:val="24"/>
          </w:rPr>
          <w:t>Mapei Nederland</w:t>
        </w:r>
      </w:hyperlink>
      <w:r w:rsidRPr="00A131E1">
        <w:rPr>
          <w:sz w:val="24"/>
          <w:szCs w:val="24"/>
        </w:rPr>
        <w:t xml:space="preserve"> de volgende stap in de groeiambitie. Het magazijn zat al in Apeldoorn, maar verhuis</w:t>
      </w:r>
      <w:r w:rsidR="006942C6" w:rsidRPr="00A131E1">
        <w:rPr>
          <w:sz w:val="24"/>
          <w:szCs w:val="24"/>
        </w:rPr>
        <w:t>t</w:t>
      </w:r>
      <w:r w:rsidRPr="00A131E1">
        <w:rPr>
          <w:sz w:val="24"/>
          <w:szCs w:val="24"/>
        </w:rPr>
        <w:t xml:space="preserve"> ook mee naar de nieuw</w:t>
      </w:r>
      <w:r w:rsidR="006942C6" w:rsidRPr="00A131E1">
        <w:rPr>
          <w:sz w:val="24"/>
          <w:szCs w:val="24"/>
        </w:rPr>
        <w:t>bouw</w:t>
      </w:r>
      <w:r w:rsidRPr="00A131E1">
        <w:rPr>
          <w:sz w:val="24"/>
          <w:szCs w:val="24"/>
        </w:rPr>
        <w:t xml:space="preserve">. Het </w:t>
      </w:r>
      <w:r w:rsidR="007D65C4" w:rsidRPr="00A131E1">
        <w:rPr>
          <w:sz w:val="24"/>
          <w:szCs w:val="24"/>
        </w:rPr>
        <w:t xml:space="preserve">nieuwe </w:t>
      </w:r>
      <w:r w:rsidRPr="00A131E1">
        <w:rPr>
          <w:sz w:val="24"/>
          <w:szCs w:val="24"/>
        </w:rPr>
        <w:t>pand staat aan de Oude Apeldoornseweg</w:t>
      </w:r>
      <w:r w:rsidR="00C73461" w:rsidRPr="00A131E1">
        <w:rPr>
          <w:sz w:val="24"/>
          <w:szCs w:val="24"/>
        </w:rPr>
        <w:t xml:space="preserve"> 37K</w:t>
      </w:r>
      <w:r w:rsidRPr="00A131E1">
        <w:rPr>
          <w:sz w:val="24"/>
          <w:szCs w:val="24"/>
        </w:rPr>
        <w:t>, op slechts 500 meter hemelsbreed van de A1, dichtbij de afslag 20 Apeldoorn Zuid. “Het is geweldig dat we met ons nieuwe onderkomen in Apeldoorn het magazijn</w:t>
      </w:r>
      <w:r w:rsidR="00C73461" w:rsidRPr="00A131E1">
        <w:rPr>
          <w:sz w:val="24"/>
          <w:szCs w:val="24"/>
        </w:rPr>
        <w:t>,</w:t>
      </w:r>
      <w:r w:rsidRPr="00A131E1">
        <w:rPr>
          <w:sz w:val="24"/>
          <w:szCs w:val="24"/>
        </w:rPr>
        <w:t xml:space="preserve"> kantoor</w:t>
      </w:r>
      <w:r w:rsidR="00DF53EA" w:rsidRPr="00A131E1">
        <w:rPr>
          <w:sz w:val="24"/>
          <w:szCs w:val="24"/>
        </w:rPr>
        <w:t>,</w:t>
      </w:r>
      <w:r w:rsidR="00C73461" w:rsidRPr="00A131E1">
        <w:rPr>
          <w:sz w:val="24"/>
          <w:szCs w:val="24"/>
        </w:rPr>
        <w:t xml:space="preserve"> </w:t>
      </w:r>
      <w:r w:rsidR="00215AEF" w:rsidRPr="00A131E1">
        <w:rPr>
          <w:sz w:val="24"/>
          <w:szCs w:val="24"/>
        </w:rPr>
        <w:t xml:space="preserve">showroom en </w:t>
      </w:r>
      <w:r w:rsidR="00271642" w:rsidRPr="00A131E1">
        <w:rPr>
          <w:sz w:val="24"/>
          <w:szCs w:val="24"/>
        </w:rPr>
        <w:t>t</w:t>
      </w:r>
      <w:r w:rsidR="00C73461" w:rsidRPr="00A131E1">
        <w:rPr>
          <w:sz w:val="24"/>
          <w:szCs w:val="24"/>
        </w:rPr>
        <w:t>raining</w:t>
      </w:r>
      <w:r w:rsidR="00271642" w:rsidRPr="00A131E1">
        <w:rPr>
          <w:sz w:val="24"/>
          <w:szCs w:val="24"/>
        </w:rPr>
        <w:t>sc</w:t>
      </w:r>
      <w:r w:rsidR="00C73461" w:rsidRPr="00A131E1">
        <w:rPr>
          <w:sz w:val="24"/>
          <w:szCs w:val="24"/>
        </w:rPr>
        <w:t>ent</w:t>
      </w:r>
      <w:r w:rsidR="00271642" w:rsidRPr="00A131E1">
        <w:rPr>
          <w:sz w:val="24"/>
          <w:szCs w:val="24"/>
        </w:rPr>
        <w:t>rum</w:t>
      </w:r>
      <w:r w:rsidR="00C73461" w:rsidRPr="00A131E1">
        <w:rPr>
          <w:sz w:val="24"/>
          <w:szCs w:val="24"/>
        </w:rPr>
        <w:t xml:space="preserve"> </w:t>
      </w:r>
      <w:r w:rsidRPr="00A131E1">
        <w:rPr>
          <w:sz w:val="24"/>
          <w:szCs w:val="24"/>
        </w:rPr>
        <w:t xml:space="preserve">op één centrale locatie hebben!” </w:t>
      </w:r>
      <w:r w:rsidR="00C63037" w:rsidRPr="00A131E1">
        <w:rPr>
          <w:sz w:val="24"/>
          <w:szCs w:val="24"/>
        </w:rPr>
        <w:t>a</w:t>
      </w:r>
      <w:r w:rsidRPr="00A131E1">
        <w:rPr>
          <w:sz w:val="24"/>
          <w:szCs w:val="24"/>
        </w:rPr>
        <w:t>ldus directeur Paul Spee.</w:t>
      </w:r>
    </w:p>
    <w:p w:rsidR="00215AEF" w:rsidRPr="00A131E1" w:rsidRDefault="006942C6" w:rsidP="00DF53EA">
      <w:pPr>
        <w:shd w:val="clear" w:color="auto" w:fill="FFFFFF"/>
        <w:spacing w:after="0" w:line="240" w:lineRule="auto"/>
        <w:textAlignment w:val="baseline"/>
        <w:rPr>
          <w:sz w:val="24"/>
          <w:szCs w:val="24"/>
        </w:rPr>
      </w:pPr>
      <w:r w:rsidRPr="00A131E1">
        <w:rPr>
          <w:sz w:val="24"/>
          <w:szCs w:val="24"/>
        </w:rPr>
        <w:t>Mapei</w:t>
      </w:r>
      <w:r w:rsidR="00741E51" w:rsidRPr="00A131E1">
        <w:rPr>
          <w:sz w:val="24"/>
          <w:szCs w:val="24"/>
        </w:rPr>
        <w:t xml:space="preserve"> </w:t>
      </w:r>
      <w:r w:rsidR="00215AEF" w:rsidRPr="00A131E1">
        <w:rPr>
          <w:sz w:val="24"/>
          <w:szCs w:val="24"/>
        </w:rPr>
        <w:t>is</w:t>
      </w:r>
      <w:r w:rsidRPr="00A131E1">
        <w:rPr>
          <w:sz w:val="24"/>
          <w:szCs w:val="24"/>
        </w:rPr>
        <w:t xml:space="preserve"> </w:t>
      </w:r>
      <w:r w:rsidR="00741E51" w:rsidRPr="00A131E1">
        <w:rPr>
          <w:sz w:val="24"/>
          <w:szCs w:val="24"/>
        </w:rPr>
        <w:t xml:space="preserve">een Italiaans familiebedrijf </w:t>
      </w:r>
      <w:r w:rsidRPr="00A131E1">
        <w:rPr>
          <w:sz w:val="24"/>
          <w:szCs w:val="24"/>
        </w:rPr>
        <w:t xml:space="preserve">opgericht in </w:t>
      </w:r>
      <w:r w:rsidRPr="001B6815">
        <w:rPr>
          <w:sz w:val="24"/>
          <w:szCs w:val="24"/>
        </w:rPr>
        <w:t>1937</w:t>
      </w:r>
      <w:r w:rsidR="001B6815">
        <w:rPr>
          <w:sz w:val="24"/>
          <w:szCs w:val="24"/>
        </w:rPr>
        <w:t xml:space="preserve"> in</w:t>
      </w:r>
      <w:r w:rsidR="00741E51" w:rsidRPr="00A131E1">
        <w:rPr>
          <w:sz w:val="24"/>
          <w:szCs w:val="24"/>
        </w:rPr>
        <w:t xml:space="preserve"> Milaan.</w:t>
      </w:r>
      <w:r w:rsidRPr="00A131E1">
        <w:rPr>
          <w:sz w:val="24"/>
          <w:szCs w:val="24"/>
        </w:rPr>
        <w:t xml:space="preserve"> </w:t>
      </w:r>
      <w:r w:rsidR="00741E51" w:rsidRPr="00A131E1">
        <w:rPr>
          <w:sz w:val="24"/>
          <w:szCs w:val="24"/>
        </w:rPr>
        <w:t xml:space="preserve">In de jaren </w:t>
      </w:r>
      <w:r w:rsidR="00271642" w:rsidRPr="00A131E1">
        <w:rPr>
          <w:sz w:val="24"/>
          <w:szCs w:val="24"/>
        </w:rPr>
        <w:t>’</w:t>
      </w:r>
      <w:r w:rsidR="00741E51" w:rsidRPr="00A131E1">
        <w:rPr>
          <w:sz w:val="24"/>
          <w:szCs w:val="24"/>
        </w:rPr>
        <w:t xml:space="preserve">60 implementeerde </w:t>
      </w:r>
      <w:r w:rsidR="001B6815">
        <w:rPr>
          <w:sz w:val="24"/>
          <w:szCs w:val="24"/>
        </w:rPr>
        <w:t>het bedrijf</w:t>
      </w:r>
      <w:r w:rsidRPr="00A131E1">
        <w:rPr>
          <w:sz w:val="24"/>
          <w:szCs w:val="24"/>
        </w:rPr>
        <w:t xml:space="preserve"> een internationaliseringsstrategie</w:t>
      </w:r>
      <w:r w:rsidR="00271642" w:rsidRPr="00A131E1">
        <w:rPr>
          <w:sz w:val="24"/>
          <w:szCs w:val="24"/>
        </w:rPr>
        <w:t xml:space="preserve">. </w:t>
      </w:r>
      <w:r w:rsidR="007D65C4" w:rsidRPr="00A131E1">
        <w:rPr>
          <w:sz w:val="24"/>
          <w:szCs w:val="24"/>
        </w:rPr>
        <w:t>Met als grote voordeel dat</w:t>
      </w:r>
      <w:r w:rsidR="00741E51" w:rsidRPr="00A131E1">
        <w:rPr>
          <w:sz w:val="24"/>
          <w:szCs w:val="24"/>
        </w:rPr>
        <w:t xml:space="preserve"> </w:t>
      </w:r>
      <w:r w:rsidR="00271642" w:rsidRPr="00A131E1">
        <w:rPr>
          <w:sz w:val="24"/>
          <w:szCs w:val="24"/>
        </w:rPr>
        <w:t xml:space="preserve">er </w:t>
      </w:r>
      <w:r w:rsidR="00741E51" w:rsidRPr="00A131E1">
        <w:rPr>
          <w:sz w:val="24"/>
          <w:szCs w:val="24"/>
        </w:rPr>
        <w:t>direct</w:t>
      </w:r>
      <w:r w:rsidR="00E47DD0" w:rsidRPr="00A131E1">
        <w:rPr>
          <w:sz w:val="24"/>
          <w:szCs w:val="24"/>
        </w:rPr>
        <w:t xml:space="preserve"> ingespeeld</w:t>
      </w:r>
      <w:r w:rsidR="00741E51" w:rsidRPr="00A131E1">
        <w:rPr>
          <w:sz w:val="24"/>
          <w:szCs w:val="24"/>
        </w:rPr>
        <w:t xml:space="preserve"> </w:t>
      </w:r>
      <w:r w:rsidR="007D65C4" w:rsidRPr="00A131E1">
        <w:rPr>
          <w:sz w:val="24"/>
          <w:szCs w:val="24"/>
        </w:rPr>
        <w:t xml:space="preserve">kan </w:t>
      </w:r>
      <w:r w:rsidR="00E47DD0" w:rsidRPr="00A131E1">
        <w:rPr>
          <w:sz w:val="24"/>
          <w:szCs w:val="24"/>
        </w:rPr>
        <w:t>worden</w:t>
      </w:r>
      <w:r w:rsidRPr="00A131E1">
        <w:rPr>
          <w:sz w:val="24"/>
          <w:szCs w:val="24"/>
        </w:rPr>
        <w:t xml:space="preserve"> op de behoefte</w:t>
      </w:r>
      <w:r w:rsidR="00A131E1">
        <w:rPr>
          <w:sz w:val="24"/>
          <w:szCs w:val="24"/>
        </w:rPr>
        <w:t>s</w:t>
      </w:r>
      <w:r w:rsidRPr="00A131E1">
        <w:rPr>
          <w:sz w:val="24"/>
          <w:szCs w:val="24"/>
        </w:rPr>
        <w:t xml:space="preserve"> van regionale markten en </w:t>
      </w:r>
      <w:r w:rsidR="005257C3" w:rsidRPr="00A131E1">
        <w:rPr>
          <w:sz w:val="24"/>
          <w:szCs w:val="24"/>
        </w:rPr>
        <w:t>het beperken van de</w:t>
      </w:r>
      <w:r w:rsidRPr="00A131E1">
        <w:rPr>
          <w:sz w:val="24"/>
          <w:szCs w:val="24"/>
        </w:rPr>
        <w:t xml:space="preserve"> transportkosten.</w:t>
      </w:r>
      <w:r w:rsidR="00F55A70" w:rsidRPr="00A131E1">
        <w:rPr>
          <w:sz w:val="24"/>
          <w:szCs w:val="24"/>
        </w:rPr>
        <w:t xml:space="preserve"> </w:t>
      </w:r>
      <w:r w:rsidR="001B6815">
        <w:rPr>
          <w:sz w:val="24"/>
          <w:szCs w:val="24"/>
        </w:rPr>
        <w:t>Vandaag de dag is Mapei w</w:t>
      </w:r>
      <w:r w:rsidR="001B6815" w:rsidRPr="00A131E1">
        <w:rPr>
          <w:sz w:val="24"/>
          <w:szCs w:val="24"/>
        </w:rPr>
        <w:t>ereldleider in de productie van lijmen, kitten en chemische producten voor de bouwsector</w:t>
      </w:r>
      <w:r w:rsidR="001B6815">
        <w:rPr>
          <w:sz w:val="24"/>
          <w:szCs w:val="24"/>
        </w:rPr>
        <w:t>. In Nederland is Mapei klaar voor de toekomst m</w:t>
      </w:r>
      <w:r w:rsidR="00215AEF" w:rsidRPr="00A131E1">
        <w:rPr>
          <w:sz w:val="24"/>
          <w:szCs w:val="24"/>
        </w:rPr>
        <w:t xml:space="preserve">et maar liefst 2750 m² magazijn en 680 m² kantoor met een trainingscentrum en showroom, twee </w:t>
      </w:r>
      <w:proofErr w:type="spellStart"/>
      <w:r w:rsidR="00215AEF" w:rsidRPr="00A131E1">
        <w:rPr>
          <w:sz w:val="24"/>
          <w:szCs w:val="24"/>
        </w:rPr>
        <w:t>laaddocks</w:t>
      </w:r>
      <w:proofErr w:type="spellEnd"/>
      <w:r w:rsidR="00215AEF" w:rsidRPr="00A131E1">
        <w:rPr>
          <w:sz w:val="24"/>
          <w:szCs w:val="24"/>
        </w:rPr>
        <w:t>, een weegbrug en een 24/7 afhaalpunt</w:t>
      </w:r>
      <w:r w:rsidR="007D65C4" w:rsidRPr="00A131E1">
        <w:rPr>
          <w:sz w:val="24"/>
          <w:szCs w:val="24"/>
        </w:rPr>
        <w:t>.</w:t>
      </w:r>
    </w:p>
    <w:p w:rsidR="00DF53EA" w:rsidRPr="00A131E1" w:rsidRDefault="00DF53EA" w:rsidP="00DF53EA">
      <w:pPr>
        <w:shd w:val="clear" w:color="auto" w:fill="FFFFFF"/>
        <w:spacing w:after="0" w:line="240" w:lineRule="auto"/>
        <w:textAlignment w:val="baseline"/>
        <w:rPr>
          <w:sz w:val="24"/>
          <w:szCs w:val="24"/>
        </w:rPr>
      </w:pPr>
    </w:p>
    <w:p w:rsidR="00DF53EA" w:rsidRPr="00A131E1" w:rsidRDefault="00673D37" w:rsidP="00673D37">
      <w:pPr>
        <w:rPr>
          <w:sz w:val="24"/>
          <w:szCs w:val="24"/>
        </w:rPr>
      </w:pPr>
      <w:r w:rsidRPr="00A131E1">
        <w:rPr>
          <w:b/>
          <w:sz w:val="24"/>
          <w:szCs w:val="24"/>
        </w:rPr>
        <w:t>Onderscheidend</w:t>
      </w:r>
      <w:r w:rsidR="006942C6" w:rsidRPr="00A131E1">
        <w:rPr>
          <w:sz w:val="24"/>
          <w:szCs w:val="24"/>
        </w:rPr>
        <w:br/>
      </w:r>
      <w:r w:rsidR="008E68D8" w:rsidRPr="00A131E1">
        <w:rPr>
          <w:sz w:val="24"/>
          <w:szCs w:val="24"/>
        </w:rPr>
        <w:t xml:space="preserve">Paul </w:t>
      </w:r>
      <w:r w:rsidR="006942C6" w:rsidRPr="00A131E1">
        <w:rPr>
          <w:sz w:val="24"/>
          <w:szCs w:val="24"/>
        </w:rPr>
        <w:t xml:space="preserve">Spee geeft aan dat de verhuizing </w:t>
      </w:r>
      <w:r w:rsidR="00A63EAB" w:rsidRPr="00A131E1">
        <w:rPr>
          <w:sz w:val="24"/>
          <w:szCs w:val="24"/>
        </w:rPr>
        <w:t xml:space="preserve">naar </w:t>
      </w:r>
      <w:r w:rsidR="007D65C4" w:rsidRPr="00A131E1">
        <w:rPr>
          <w:sz w:val="24"/>
          <w:szCs w:val="24"/>
        </w:rPr>
        <w:t>het voormalige Philips-terrein</w:t>
      </w:r>
      <w:r w:rsidR="00170831" w:rsidRPr="00A131E1">
        <w:rPr>
          <w:sz w:val="24"/>
          <w:szCs w:val="24"/>
        </w:rPr>
        <w:t xml:space="preserve"> (bedrijventerrein </w:t>
      </w:r>
      <w:proofErr w:type="spellStart"/>
      <w:r w:rsidR="00170831" w:rsidRPr="00A131E1">
        <w:rPr>
          <w:sz w:val="24"/>
          <w:szCs w:val="24"/>
        </w:rPr>
        <w:t>Malkenschoten</w:t>
      </w:r>
      <w:proofErr w:type="spellEnd"/>
      <w:r w:rsidR="00170831" w:rsidRPr="00A131E1">
        <w:rPr>
          <w:sz w:val="24"/>
          <w:szCs w:val="24"/>
        </w:rPr>
        <w:t>)</w:t>
      </w:r>
      <w:r w:rsidR="00A63EAB" w:rsidRPr="00A131E1">
        <w:rPr>
          <w:sz w:val="24"/>
          <w:szCs w:val="24"/>
        </w:rPr>
        <w:t xml:space="preserve">, </w:t>
      </w:r>
      <w:r w:rsidR="006942C6" w:rsidRPr="00A131E1">
        <w:rPr>
          <w:sz w:val="24"/>
          <w:szCs w:val="24"/>
        </w:rPr>
        <w:t xml:space="preserve">de nodige ruimte biedt om </w:t>
      </w:r>
      <w:r w:rsidR="006942C6" w:rsidRPr="001B6815">
        <w:rPr>
          <w:sz w:val="24"/>
          <w:szCs w:val="24"/>
        </w:rPr>
        <w:t xml:space="preserve">op </w:t>
      </w:r>
      <w:r w:rsidR="00A131E1" w:rsidRPr="001B6815">
        <w:rPr>
          <w:sz w:val="24"/>
          <w:szCs w:val="24"/>
        </w:rPr>
        <w:t xml:space="preserve">verschillende </w:t>
      </w:r>
      <w:r w:rsidR="00C63037" w:rsidRPr="00A131E1">
        <w:rPr>
          <w:sz w:val="24"/>
          <w:szCs w:val="24"/>
        </w:rPr>
        <w:t>productlijnen</w:t>
      </w:r>
      <w:r w:rsidR="006942C6" w:rsidRPr="00A131E1">
        <w:rPr>
          <w:sz w:val="24"/>
          <w:szCs w:val="24"/>
        </w:rPr>
        <w:t xml:space="preserve"> stevig door te groeien:</w:t>
      </w:r>
      <w:r w:rsidR="006942C6" w:rsidRPr="00A131E1">
        <w:rPr>
          <w:rFonts w:eastAsia="Times New Roman" w:cs="Times New Roman"/>
          <w:sz w:val="24"/>
          <w:szCs w:val="24"/>
          <w:lang w:eastAsia="nl-NL"/>
        </w:rPr>
        <w:t xml:space="preserve"> </w:t>
      </w:r>
      <w:r w:rsidRPr="00A131E1">
        <w:rPr>
          <w:sz w:val="24"/>
          <w:szCs w:val="24"/>
        </w:rPr>
        <w:t xml:space="preserve">“De goede prijs/kwaliteit verhouding </w:t>
      </w:r>
      <w:r w:rsidR="0037709E" w:rsidRPr="00A131E1">
        <w:rPr>
          <w:sz w:val="24"/>
          <w:szCs w:val="24"/>
        </w:rPr>
        <w:t>is echt een meerwaarde</w:t>
      </w:r>
      <w:r w:rsidR="00215AEF" w:rsidRPr="00A131E1">
        <w:rPr>
          <w:sz w:val="24"/>
          <w:szCs w:val="24"/>
        </w:rPr>
        <w:t>, waarbij veel producten m</w:t>
      </w:r>
      <w:r w:rsidR="008E68D8" w:rsidRPr="00A131E1">
        <w:rPr>
          <w:sz w:val="24"/>
          <w:szCs w:val="24"/>
        </w:rPr>
        <w:t xml:space="preserve">ilieuvriendelijk en </w:t>
      </w:r>
      <w:r w:rsidR="007D65C4" w:rsidRPr="00A131E1">
        <w:rPr>
          <w:sz w:val="24"/>
          <w:szCs w:val="24"/>
        </w:rPr>
        <w:t>Arbo</w:t>
      </w:r>
      <w:r w:rsidR="00A131E1">
        <w:rPr>
          <w:sz w:val="24"/>
          <w:szCs w:val="24"/>
        </w:rPr>
        <w:t>-</w:t>
      </w:r>
      <w:r w:rsidR="007D65C4" w:rsidRPr="00A131E1">
        <w:rPr>
          <w:sz w:val="24"/>
          <w:szCs w:val="24"/>
        </w:rPr>
        <w:t>technisch</w:t>
      </w:r>
      <w:r w:rsidRPr="00A131E1">
        <w:rPr>
          <w:sz w:val="24"/>
          <w:szCs w:val="24"/>
        </w:rPr>
        <w:t xml:space="preserve"> verantwoord </w:t>
      </w:r>
      <w:r w:rsidR="00215AEF" w:rsidRPr="00A131E1">
        <w:rPr>
          <w:sz w:val="24"/>
          <w:szCs w:val="24"/>
        </w:rPr>
        <w:t>worden geproduceerd.</w:t>
      </w:r>
      <w:r w:rsidR="00DF53EA" w:rsidRPr="00A131E1">
        <w:rPr>
          <w:sz w:val="24"/>
          <w:szCs w:val="24"/>
        </w:rPr>
        <w:t>”</w:t>
      </w:r>
      <w:r w:rsidRPr="00A131E1">
        <w:rPr>
          <w:sz w:val="24"/>
          <w:szCs w:val="24"/>
        </w:rPr>
        <w:t xml:space="preserve"> </w:t>
      </w:r>
      <w:r w:rsidR="008E68D8" w:rsidRPr="00A131E1">
        <w:rPr>
          <w:sz w:val="24"/>
          <w:szCs w:val="24"/>
        </w:rPr>
        <w:t>In Nederland is veilig en duurzaam werken heel belangrijk</w:t>
      </w:r>
      <w:r w:rsidR="001B6815">
        <w:rPr>
          <w:sz w:val="24"/>
          <w:szCs w:val="24"/>
        </w:rPr>
        <w:t>. Hierbij hoort ook</w:t>
      </w:r>
      <w:r w:rsidR="00090BEC">
        <w:rPr>
          <w:sz w:val="24"/>
          <w:szCs w:val="24"/>
        </w:rPr>
        <w:t xml:space="preserve"> het</w:t>
      </w:r>
      <w:r w:rsidR="001B6815">
        <w:rPr>
          <w:sz w:val="24"/>
          <w:szCs w:val="24"/>
        </w:rPr>
        <w:t xml:space="preserve"> </w:t>
      </w:r>
      <w:r w:rsidR="001B6815" w:rsidRPr="001B6815">
        <w:rPr>
          <w:sz w:val="24"/>
          <w:szCs w:val="24"/>
        </w:rPr>
        <w:t xml:space="preserve">zuinig omgaan met </w:t>
      </w:r>
      <w:r w:rsidRPr="001B6815">
        <w:rPr>
          <w:sz w:val="24"/>
          <w:szCs w:val="24"/>
        </w:rPr>
        <w:t xml:space="preserve">natuurlijke grondstoffen </w:t>
      </w:r>
      <w:r w:rsidRPr="00A131E1">
        <w:rPr>
          <w:sz w:val="24"/>
          <w:szCs w:val="24"/>
        </w:rPr>
        <w:t xml:space="preserve">en </w:t>
      </w:r>
      <w:r w:rsidR="001B6815">
        <w:rPr>
          <w:sz w:val="24"/>
          <w:szCs w:val="24"/>
        </w:rPr>
        <w:t>wordt</w:t>
      </w:r>
      <w:r w:rsidR="00090BEC">
        <w:rPr>
          <w:sz w:val="24"/>
          <w:szCs w:val="24"/>
        </w:rPr>
        <w:t xml:space="preserve"> </w:t>
      </w:r>
      <w:r w:rsidR="001B6815">
        <w:rPr>
          <w:sz w:val="24"/>
          <w:szCs w:val="24"/>
        </w:rPr>
        <w:t>te alle</w:t>
      </w:r>
      <w:r w:rsidR="00090BEC">
        <w:rPr>
          <w:sz w:val="24"/>
          <w:szCs w:val="24"/>
        </w:rPr>
        <w:t>n</w:t>
      </w:r>
      <w:r w:rsidR="001B6815">
        <w:rPr>
          <w:sz w:val="24"/>
          <w:szCs w:val="24"/>
        </w:rPr>
        <w:t xml:space="preserve"> tijde </w:t>
      </w:r>
      <w:r w:rsidRPr="00A131E1">
        <w:rPr>
          <w:sz w:val="24"/>
          <w:szCs w:val="24"/>
        </w:rPr>
        <w:t>de gezondheid van de gebruiker</w:t>
      </w:r>
      <w:r w:rsidR="008E68D8" w:rsidRPr="00A131E1">
        <w:rPr>
          <w:sz w:val="24"/>
          <w:szCs w:val="24"/>
        </w:rPr>
        <w:t xml:space="preserve"> </w:t>
      </w:r>
      <w:r w:rsidRPr="00A131E1">
        <w:rPr>
          <w:sz w:val="24"/>
          <w:szCs w:val="24"/>
        </w:rPr>
        <w:t>voorop</w:t>
      </w:r>
      <w:r w:rsidR="001B6815">
        <w:rPr>
          <w:sz w:val="24"/>
          <w:szCs w:val="24"/>
        </w:rPr>
        <w:t xml:space="preserve"> gesteld</w:t>
      </w:r>
      <w:r w:rsidR="009C0758" w:rsidRPr="00A131E1">
        <w:rPr>
          <w:sz w:val="24"/>
          <w:szCs w:val="24"/>
        </w:rPr>
        <w:t>.</w:t>
      </w:r>
      <w:r w:rsidR="00DF53EA" w:rsidRPr="00A131E1">
        <w:rPr>
          <w:sz w:val="24"/>
          <w:szCs w:val="24"/>
        </w:rPr>
        <w:t xml:space="preserve"> “We zijn de verbindende, versterkende en beschermende factor binnen heel veel bouwkundige en infrastructurele projecten”. </w:t>
      </w:r>
      <w:r w:rsidRPr="00A131E1">
        <w:rPr>
          <w:sz w:val="24"/>
          <w:szCs w:val="24"/>
        </w:rPr>
        <w:t xml:space="preserve">Mapei produceert in meerdere landen en </w:t>
      </w:r>
      <w:r w:rsidR="008E68D8" w:rsidRPr="00A131E1">
        <w:rPr>
          <w:sz w:val="24"/>
          <w:szCs w:val="24"/>
        </w:rPr>
        <w:t>d</w:t>
      </w:r>
      <w:r w:rsidRPr="00A131E1">
        <w:rPr>
          <w:sz w:val="24"/>
          <w:szCs w:val="24"/>
        </w:rPr>
        <w:t xml:space="preserve">e </w:t>
      </w:r>
      <w:r w:rsidR="00426159" w:rsidRPr="00A131E1">
        <w:rPr>
          <w:sz w:val="24"/>
          <w:szCs w:val="24"/>
        </w:rPr>
        <w:t xml:space="preserve">meest gangbare producten staan op </w:t>
      </w:r>
      <w:r w:rsidRPr="00A131E1">
        <w:rPr>
          <w:sz w:val="24"/>
          <w:szCs w:val="24"/>
        </w:rPr>
        <w:t xml:space="preserve">voorraad in </w:t>
      </w:r>
      <w:r w:rsidR="00EE1E9E" w:rsidRPr="00A131E1">
        <w:rPr>
          <w:sz w:val="24"/>
          <w:szCs w:val="24"/>
        </w:rPr>
        <w:t>het</w:t>
      </w:r>
      <w:r w:rsidR="00426159" w:rsidRPr="00A131E1">
        <w:rPr>
          <w:sz w:val="24"/>
          <w:szCs w:val="24"/>
        </w:rPr>
        <w:t xml:space="preserve"> magazijn in Apeldoorn</w:t>
      </w:r>
      <w:r w:rsidRPr="00A131E1">
        <w:rPr>
          <w:sz w:val="24"/>
          <w:szCs w:val="24"/>
        </w:rPr>
        <w:t>.</w:t>
      </w:r>
      <w:r w:rsidR="00426159" w:rsidRPr="00A131E1">
        <w:rPr>
          <w:sz w:val="24"/>
          <w:szCs w:val="24"/>
        </w:rPr>
        <w:t xml:space="preserve"> </w:t>
      </w:r>
      <w:r w:rsidR="008E68D8" w:rsidRPr="00A131E1">
        <w:rPr>
          <w:sz w:val="24"/>
          <w:szCs w:val="24"/>
        </w:rPr>
        <w:t xml:space="preserve">Bij </w:t>
      </w:r>
      <w:r w:rsidR="00DF53EA" w:rsidRPr="00A131E1">
        <w:rPr>
          <w:sz w:val="24"/>
          <w:szCs w:val="24"/>
        </w:rPr>
        <w:t>het nieuwe pand komt ook</w:t>
      </w:r>
      <w:r w:rsidR="008E68D8" w:rsidRPr="00A131E1">
        <w:rPr>
          <w:sz w:val="24"/>
          <w:szCs w:val="24"/>
        </w:rPr>
        <w:t xml:space="preserve"> een 24/7-</w:t>
      </w:r>
      <w:r w:rsidR="00DF53EA" w:rsidRPr="00A131E1">
        <w:rPr>
          <w:sz w:val="24"/>
          <w:szCs w:val="24"/>
        </w:rPr>
        <w:t>c</w:t>
      </w:r>
      <w:r w:rsidR="008E68D8" w:rsidRPr="00A131E1">
        <w:rPr>
          <w:sz w:val="24"/>
          <w:szCs w:val="24"/>
        </w:rPr>
        <w:t xml:space="preserve">ontainer met </w:t>
      </w:r>
      <w:r w:rsidR="00271642" w:rsidRPr="00A131E1">
        <w:rPr>
          <w:sz w:val="24"/>
          <w:szCs w:val="24"/>
        </w:rPr>
        <w:t>vijf</w:t>
      </w:r>
      <w:r w:rsidR="008E68D8" w:rsidRPr="00A131E1">
        <w:rPr>
          <w:sz w:val="24"/>
          <w:szCs w:val="24"/>
        </w:rPr>
        <w:t xml:space="preserve"> aparte deellocaties waar klanten </w:t>
      </w:r>
      <w:r w:rsidR="00DF53EA" w:rsidRPr="00A131E1">
        <w:rPr>
          <w:sz w:val="24"/>
          <w:szCs w:val="24"/>
        </w:rPr>
        <w:t>buiten de openingstijden</w:t>
      </w:r>
      <w:r w:rsidR="008E68D8" w:rsidRPr="00A131E1">
        <w:rPr>
          <w:sz w:val="24"/>
          <w:szCs w:val="24"/>
        </w:rPr>
        <w:t xml:space="preserve"> </w:t>
      </w:r>
      <w:r w:rsidR="005257C3" w:rsidRPr="00A131E1">
        <w:rPr>
          <w:sz w:val="24"/>
          <w:szCs w:val="24"/>
        </w:rPr>
        <w:t>bestellingen</w:t>
      </w:r>
      <w:r w:rsidR="00215AEF" w:rsidRPr="00A131E1">
        <w:rPr>
          <w:sz w:val="24"/>
          <w:szCs w:val="24"/>
        </w:rPr>
        <w:t xml:space="preserve"> op kunnen halen. </w:t>
      </w:r>
    </w:p>
    <w:p w:rsidR="003C3DD0" w:rsidRPr="00A131E1" w:rsidRDefault="006942C6" w:rsidP="00673D37">
      <w:pPr>
        <w:rPr>
          <w:sz w:val="24"/>
          <w:szCs w:val="24"/>
        </w:rPr>
      </w:pPr>
      <w:r w:rsidRPr="00A131E1">
        <w:rPr>
          <w:b/>
          <w:sz w:val="24"/>
          <w:szCs w:val="24"/>
        </w:rPr>
        <w:t xml:space="preserve">Professionele kwaliteitsproducten </w:t>
      </w:r>
      <w:r w:rsidR="00C63037" w:rsidRPr="00A131E1">
        <w:rPr>
          <w:b/>
          <w:sz w:val="24"/>
          <w:szCs w:val="24"/>
        </w:rPr>
        <w:t>en projecten</w:t>
      </w:r>
      <w:r w:rsidR="003C3DD0" w:rsidRPr="00A131E1">
        <w:rPr>
          <w:b/>
          <w:sz w:val="24"/>
          <w:szCs w:val="24"/>
        </w:rPr>
        <w:br/>
      </w:r>
      <w:r w:rsidR="003C3DD0" w:rsidRPr="00A131E1">
        <w:rPr>
          <w:sz w:val="24"/>
          <w:szCs w:val="24"/>
        </w:rPr>
        <w:t xml:space="preserve">Dit jaar viert Mapei met de nieuwbouw ook meteen het </w:t>
      </w:r>
      <w:r w:rsidR="00C63037" w:rsidRPr="00A131E1">
        <w:rPr>
          <w:sz w:val="24"/>
          <w:szCs w:val="24"/>
        </w:rPr>
        <w:t xml:space="preserve">10-jarig </w:t>
      </w:r>
      <w:r w:rsidR="003C3DD0" w:rsidRPr="00A131E1">
        <w:rPr>
          <w:sz w:val="24"/>
          <w:szCs w:val="24"/>
        </w:rPr>
        <w:t xml:space="preserve">lustrum in Nederland. In de afgelopen jaren zijn er heel wat </w:t>
      </w:r>
      <w:hyperlink r:id="rId5" w:history="1">
        <w:r w:rsidR="003C3DD0" w:rsidRPr="006870BD">
          <w:rPr>
            <w:rStyle w:val="Hyperlink"/>
            <w:sz w:val="24"/>
            <w:szCs w:val="24"/>
          </w:rPr>
          <w:t>mooie projecten</w:t>
        </w:r>
      </w:hyperlink>
      <w:r w:rsidR="003C3DD0" w:rsidRPr="00A131E1">
        <w:rPr>
          <w:sz w:val="24"/>
          <w:szCs w:val="24"/>
        </w:rPr>
        <w:t xml:space="preserve"> afgerond waarin </w:t>
      </w:r>
      <w:r w:rsidR="005257C3" w:rsidRPr="00A131E1">
        <w:rPr>
          <w:sz w:val="24"/>
          <w:szCs w:val="24"/>
        </w:rPr>
        <w:t>de</w:t>
      </w:r>
      <w:r w:rsidR="003C3DD0" w:rsidRPr="00A131E1">
        <w:rPr>
          <w:sz w:val="24"/>
          <w:szCs w:val="24"/>
        </w:rPr>
        <w:t xml:space="preserve"> producten zijn verwerkt. </w:t>
      </w:r>
      <w:r w:rsidR="00B37B32" w:rsidRPr="00A131E1">
        <w:rPr>
          <w:sz w:val="24"/>
          <w:szCs w:val="24"/>
        </w:rPr>
        <w:t>“</w:t>
      </w:r>
      <w:r w:rsidR="003C3DD0" w:rsidRPr="00A131E1">
        <w:rPr>
          <w:sz w:val="24"/>
          <w:szCs w:val="24"/>
        </w:rPr>
        <w:t xml:space="preserve">Neem bijvoorbeeld </w:t>
      </w:r>
      <w:r w:rsidR="00B37B32" w:rsidRPr="00A131E1">
        <w:rPr>
          <w:sz w:val="24"/>
          <w:szCs w:val="24"/>
        </w:rPr>
        <w:t>het onderhoud aan de</w:t>
      </w:r>
      <w:r w:rsidR="003C3DD0" w:rsidRPr="00A131E1">
        <w:rPr>
          <w:sz w:val="24"/>
          <w:szCs w:val="24"/>
        </w:rPr>
        <w:t xml:space="preserve"> pijlers</w:t>
      </w:r>
      <w:r w:rsidR="00B37B32" w:rsidRPr="00A131E1">
        <w:rPr>
          <w:sz w:val="24"/>
          <w:szCs w:val="24"/>
        </w:rPr>
        <w:t xml:space="preserve"> van de </w:t>
      </w:r>
      <w:hyperlink r:id="rId6" w:history="1">
        <w:r w:rsidR="00B37B32" w:rsidRPr="006870BD">
          <w:rPr>
            <w:rStyle w:val="Hyperlink"/>
            <w:sz w:val="24"/>
            <w:szCs w:val="24"/>
          </w:rPr>
          <w:t>Zeelandbrug</w:t>
        </w:r>
      </w:hyperlink>
      <w:r w:rsidR="009C0758" w:rsidRPr="00A131E1">
        <w:rPr>
          <w:sz w:val="24"/>
          <w:szCs w:val="24"/>
        </w:rPr>
        <w:t xml:space="preserve"> en het herstel van de Maastunnel te Rotterdam</w:t>
      </w:r>
      <w:r w:rsidR="003C3DD0" w:rsidRPr="00A131E1">
        <w:rPr>
          <w:sz w:val="24"/>
          <w:szCs w:val="24"/>
        </w:rPr>
        <w:t xml:space="preserve">. </w:t>
      </w:r>
      <w:r w:rsidR="009C0758" w:rsidRPr="00A131E1">
        <w:rPr>
          <w:sz w:val="24"/>
          <w:szCs w:val="24"/>
        </w:rPr>
        <w:t>Daarnaast zijn vele projecten in hotels, zwembaden, winkelketens</w:t>
      </w:r>
      <w:r w:rsidR="00215AEF" w:rsidRPr="00A131E1">
        <w:rPr>
          <w:sz w:val="24"/>
          <w:szCs w:val="24"/>
        </w:rPr>
        <w:t xml:space="preserve">, transformatie-gebouwen en woningbouw </w:t>
      </w:r>
      <w:r w:rsidR="009C0758" w:rsidRPr="00A131E1">
        <w:rPr>
          <w:sz w:val="24"/>
          <w:szCs w:val="24"/>
        </w:rPr>
        <w:t>uitgevoerd. Ook op diverse jachten en rivier-cruiseschepen</w:t>
      </w:r>
      <w:r w:rsidR="003C3DD0" w:rsidRPr="00A131E1">
        <w:rPr>
          <w:sz w:val="24"/>
          <w:szCs w:val="24"/>
        </w:rPr>
        <w:t xml:space="preserve"> </w:t>
      </w:r>
      <w:r w:rsidR="009C0758" w:rsidRPr="00A131E1">
        <w:rPr>
          <w:sz w:val="24"/>
          <w:szCs w:val="24"/>
        </w:rPr>
        <w:t>worden onze IMO-gecertificeerde producten toegepast”</w:t>
      </w:r>
      <w:r w:rsidR="00B37B32" w:rsidRPr="00A131E1">
        <w:rPr>
          <w:sz w:val="24"/>
          <w:szCs w:val="24"/>
        </w:rPr>
        <w:t xml:space="preserve"> a</w:t>
      </w:r>
      <w:r w:rsidR="003C3DD0" w:rsidRPr="00A131E1">
        <w:rPr>
          <w:sz w:val="24"/>
          <w:szCs w:val="24"/>
        </w:rPr>
        <w:t>ldus Paul Spee</w:t>
      </w:r>
      <w:r w:rsidR="009C0758" w:rsidRPr="00A131E1">
        <w:rPr>
          <w:sz w:val="24"/>
          <w:szCs w:val="24"/>
        </w:rPr>
        <w:t>.</w:t>
      </w:r>
      <w:r w:rsidR="003C3DD0" w:rsidRPr="00A131E1">
        <w:rPr>
          <w:sz w:val="24"/>
          <w:szCs w:val="24"/>
        </w:rPr>
        <w:t xml:space="preserve"> </w:t>
      </w:r>
    </w:p>
    <w:p w:rsidR="00673D37" w:rsidRPr="00A131E1" w:rsidRDefault="00673D37" w:rsidP="00426159">
      <w:pPr>
        <w:rPr>
          <w:sz w:val="24"/>
          <w:szCs w:val="24"/>
        </w:rPr>
      </w:pPr>
      <w:r w:rsidRPr="00A131E1">
        <w:rPr>
          <w:b/>
          <w:sz w:val="24"/>
          <w:szCs w:val="24"/>
        </w:rPr>
        <w:t>Totaalaanbieder</w:t>
      </w:r>
      <w:r w:rsidR="003C3DD0" w:rsidRPr="00A131E1">
        <w:rPr>
          <w:b/>
          <w:sz w:val="24"/>
          <w:szCs w:val="24"/>
        </w:rPr>
        <w:t xml:space="preserve"> </w:t>
      </w:r>
      <w:r w:rsidR="003C3DD0" w:rsidRPr="00A131E1">
        <w:rPr>
          <w:b/>
          <w:sz w:val="24"/>
          <w:szCs w:val="24"/>
        </w:rPr>
        <w:br/>
      </w:r>
      <w:r w:rsidRPr="00A131E1">
        <w:rPr>
          <w:sz w:val="24"/>
          <w:szCs w:val="24"/>
        </w:rPr>
        <w:t xml:space="preserve">Mapei Nederland streeft er naar om totaalaanbieder te worden, niet alleen door het aantal werkgebieden uit te breiden (met daarvoor aangestelde specialisten in de buitendienst) </w:t>
      </w:r>
      <w:r w:rsidR="00426159" w:rsidRPr="00A131E1">
        <w:rPr>
          <w:sz w:val="24"/>
          <w:szCs w:val="24"/>
        </w:rPr>
        <w:t xml:space="preserve">maar ook door technische kennis te delen. </w:t>
      </w:r>
      <w:r w:rsidR="003C3DD0" w:rsidRPr="00A131E1">
        <w:rPr>
          <w:sz w:val="24"/>
          <w:szCs w:val="24"/>
        </w:rPr>
        <w:t xml:space="preserve">“De ontwikkelingen in onze sector gaan snel. De manier van bouwen verandert, er komen doorlopend nieuwe materialen en producten op de markt. Wij vinden het belangrijk dat de verwerkers de trends en meerwaarde van producten </w:t>
      </w:r>
      <w:r w:rsidR="003C3DD0" w:rsidRPr="00A131E1">
        <w:rPr>
          <w:sz w:val="24"/>
          <w:szCs w:val="24"/>
        </w:rPr>
        <w:lastRenderedPageBreak/>
        <w:t xml:space="preserve">kennen, want daarmee kunnen ze het voordeel halen in de praktijk.” Aldus verkoopleider Wilco Bekkers. </w:t>
      </w:r>
    </w:p>
    <w:p w:rsidR="00215AEF" w:rsidRPr="00A131E1" w:rsidRDefault="00426159" w:rsidP="00215AEF">
      <w:pPr>
        <w:shd w:val="clear" w:color="auto" w:fill="FFFFFF"/>
        <w:spacing w:after="0" w:line="240" w:lineRule="auto"/>
        <w:textAlignment w:val="baseline"/>
        <w:rPr>
          <w:sz w:val="24"/>
          <w:szCs w:val="24"/>
        </w:rPr>
      </w:pPr>
      <w:r w:rsidRPr="00A131E1">
        <w:rPr>
          <w:sz w:val="24"/>
          <w:szCs w:val="24"/>
        </w:rPr>
        <w:t xml:space="preserve">Op de Nederlandse markt worden tegel- en natuursteenlijmen, vloerbedekkings-/parket-/kunstgraslijmen, muurcoatings, kunstharsvloeren </w:t>
      </w:r>
      <w:r w:rsidR="009C0758" w:rsidRPr="00A131E1">
        <w:rPr>
          <w:sz w:val="24"/>
          <w:szCs w:val="24"/>
        </w:rPr>
        <w:t xml:space="preserve">en hoogwaardige </w:t>
      </w:r>
      <w:proofErr w:type="spellStart"/>
      <w:r w:rsidR="009C0758" w:rsidRPr="00A131E1">
        <w:rPr>
          <w:sz w:val="24"/>
          <w:szCs w:val="24"/>
        </w:rPr>
        <w:t>cementeuze</w:t>
      </w:r>
      <w:proofErr w:type="spellEnd"/>
      <w:r w:rsidR="009C0758" w:rsidRPr="00A131E1">
        <w:rPr>
          <w:sz w:val="24"/>
          <w:szCs w:val="24"/>
        </w:rPr>
        <w:t xml:space="preserve"> vloei- en terrazzovloeren</w:t>
      </w:r>
      <w:r w:rsidR="00EE1E9E" w:rsidRPr="00A131E1">
        <w:rPr>
          <w:sz w:val="24"/>
          <w:szCs w:val="24"/>
        </w:rPr>
        <w:t xml:space="preserve"> geleverd</w:t>
      </w:r>
      <w:r w:rsidRPr="00A131E1">
        <w:rPr>
          <w:sz w:val="24"/>
          <w:szCs w:val="24"/>
        </w:rPr>
        <w:t xml:space="preserve">. </w:t>
      </w:r>
      <w:r w:rsidR="00EE1E9E" w:rsidRPr="00A131E1">
        <w:rPr>
          <w:sz w:val="24"/>
          <w:szCs w:val="24"/>
        </w:rPr>
        <w:t>Daarnaast worden er oplossingen geboden voor verouderde betonconstructies</w:t>
      </w:r>
      <w:r w:rsidR="009C0758" w:rsidRPr="00A131E1">
        <w:rPr>
          <w:sz w:val="24"/>
          <w:szCs w:val="24"/>
        </w:rPr>
        <w:t xml:space="preserve"> </w:t>
      </w:r>
      <w:r w:rsidR="00EE1E9E" w:rsidRPr="00A131E1">
        <w:rPr>
          <w:sz w:val="24"/>
          <w:szCs w:val="24"/>
        </w:rPr>
        <w:t xml:space="preserve">waarmee de veiligheid weer kan worden gewaarborgd </w:t>
      </w:r>
      <w:r w:rsidRPr="00A131E1">
        <w:rPr>
          <w:sz w:val="24"/>
          <w:szCs w:val="24"/>
        </w:rPr>
        <w:t xml:space="preserve">. </w:t>
      </w:r>
      <w:r w:rsidR="00EE1E9E" w:rsidRPr="00A131E1">
        <w:rPr>
          <w:sz w:val="24"/>
          <w:szCs w:val="24"/>
        </w:rPr>
        <w:t xml:space="preserve">Hier valt te denken aan </w:t>
      </w:r>
      <w:r w:rsidRPr="00A131E1">
        <w:rPr>
          <w:sz w:val="24"/>
          <w:szCs w:val="24"/>
        </w:rPr>
        <w:t>structurele</w:t>
      </w:r>
      <w:r w:rsidR="009C0758" w:rsidRPr="00A131E1">
        <w:rPr>
          <w:sz w:val="24"/>
          <w:szCs w:val="24"/>
        </w:rPr>
        <w:t xml:space="preserve"> versterkings</w:t>
      </w:r>
      <w:r w:rsidRPr="00A131E1">
        <w:rPr>
          <w:sz w:val="24"/>
          <w:szCs w:val="24"/>
        </w:rPr>
        <w:t>middelen</w:t>
      </w:r>
      <w:r w:rsidR="0040459B" w:rsidRPr="00A131E1">
        <w:rPr>
          <w:sz w:val="24"/>
          <w:szCs w:val="24"/>
        </w:rPr>
        <w:t xml:space="preserve"> om bijvoorbeeld vloeren, balkons en galerijen te versterken</w:t>
      </w:r>
      <w:r w:rsidRPr="00A131E1">
        <w:rPr>
          <w:sz w:val="24"/>
          <w:szCs w:val="24"/>
        </w:rPr>
        <w:t>.</w:t>
      </w:r>
      <w:r w:rsidR="00215AEF" w:rsidRPr="00A131E1">
        <w:rPr>
          <w:sz w:val="24"/>
          <w:szCs w:val="24"/>
        </w:rPr>
        <w:t xml:space="preserve"> </w:t>
      </w:r>
    </w:p>
    <w:p w:rsidR="00215AEF" w:rsidRPr="00A131E1" w:rsidRDefault="00215AEF" w:rsidP="00215AEF">
      <w:pPr>
        <w:shd w:val="clear" w:color="auto" w:fill="FFFFFF"/>
        <w:spacing w:after="0" w:line="240" w:lineRule="auto"/>
        <w:textAlignment w:val="baseline"/>
        <w:rPr>
          <w:sz w:val="24"/>
          <w:szCs w:val="24"/>
        </w:rPr>
      </w:pPr>
    </w:p>
    <w:p w:rsidR="003613EB" w:rsidRPr="003613EB" w:rsidRDefault="003613EB" w:rsidP="0032542B">
      <w:pPr>
        <w:shd w:val="clear" w:color="auto" w:fill="FFFFFF"/>
        <w:spacing w:after="0" w:line="240" w:lineRule="auto"/>
        <w:textAlignment w:val="baseline"/>
        <w:rPr>
          <w:b/>
          <w:sz w:val="24"/>
          <w:szCs w:val="24"/>
        </w:rPr>
      </w:pPr>
      <w:r w:rsidRPr="003613EB">
        <w:rPr>
          <w:b/>
          <w:sz w:val="24"/>
          <w:szCs w:val="24"/>
        </w:rPr>
        <w:t xml:space="preserve">De Mapei groep </w:t>
      </w:r>
    </w:p>
    <w:p w:rsidR="00673D37" w:rsidRPr="00A131E1" w:rsidRDefault="00145127" w:rsidP="0032542B">
      <w:pPr>
        <w:shd w:val="clear" w:color="auto" w:fill="FFFFFF"/>
        <w:spacing w:after="0" w:line="240" w:lineRule="auto"/>
        <w:textAlignment w:val="baseline"/>
        <w:rPr>
          <w:sz w:val="24"/>
          <w:szCs w:val="24"/>
        </w:rPr>
      </w:pPr>
      <w:hyperlink r:id="rId7" w:history="1">
        <w:r w:rsidR="00215AEF" w:rsidRPr="006870BD">
          <w:rPr>
            <w:rStyle w:val="Hyperlink"/>
            <w:sz w:val="24"/>
            <w:szCs w:val="24"/>
          </w:rPr>
          <w:t>De Mapei groep</w:t>
        </w:r>
      </w:hyperlink>
      <w:r w:rsidR="00215AEF" w:rsidRPr="00A131E1">
        <w:rPr>
          <w:sz w:val="24"/>
          <w:szCs w:val="24"/>
        </w:rPr>
        <w:t xml:space="preserve"> heeft een omzet van meer dan 2,5 miljard en 87 dochterondernemingen met 81 productiefaciliteiten in 35 verschillende landen. Er ligt veel nadruk op onderzoek binnen het bedrijf. Zo gaat 5% van de jaaromzet naar Research &amp; Development. Sinds 2018 </w:t>
      </w:r>
      <w:r w:rsidR="00271642" w:rsidRPr="00A131E1">
        <w:rPr>
          <w:sz w:val="24"/>
          <w:szCs w:val="24"/>
        </w:rPr>
        <w:t>is Mapei</w:t>
      </w:r>
      <w:r w:rsidR="00215AEF" w:rsidRPr="00A131E1">
        <w:rPr>
          <w:sz w:val="24"/>
          <w:szCs w:val="24"/>
        </w:rPr>
        <w:t xml:space="preserve"> gecertificeerd om </w:t>
      </w:r>
      <w:proofErr w:type="spellStart"/>
      <w:r w:rsidR="00215AEF" w:rsidRPr="00A131E1">
        <w:rPr>
          <w:sz w:val="24"/>
          <w:szCs w:val="24"/>
        </w:rPr>
        <w:t>EPD`s</w:t>
      </w:r>
      <w:proofErr w:type="spellEnd"/>
      <w:r w:rsidR="00215AEF" w:rsidRPr="00A131E1">
        <w:rPr>
          <w:sz w:val="24"/>
          <w:szCs w:val="24"/>
        </w:rPr>
        <w:t xml:space="preserve"> (</w:t>
      </w:r>
      <w:proofErr w:type="spellStart"/>
      <w:r w:rsidR="00215AEF" w:rsidRPr="00A131E1">
        <w:rPr>
          <w:sz w:val="24"/>
          <w:szCs w:val="24"/>
        </w:rPr>
        <w:t>Environmental</w:t>
      </w:r>
      <w:proofErr w:type="spellEnd"/>
      <w:r w:rsidR="00215AEF" w:rsidRPr="00A131E1">
        <w:rPr>
          <w:sz w:val="24"/>
          <w:szCs w:val="24"/>
        </w:rPr>
        <w:t xml:space="preserve"> Product </w:t>
      </w:r>
      <w:proofErr w:type="spellStart"/>
      <w:r w:rsidR="00215AEF" w:rsidRPr="00A131E1">
        <w:rPr>
          <w:sz w:val="24"/>
          <w:szCs w:val="24"/>
        </w:rPr>
        <w:t>Declarations</w:t>
      </w:r>
      <w:proofErr w:type="spellEnd"/>
      <w:r w:rsidR="00215AEF" w:rsidRPr="00A131E1">
        <w:rPr>
          <w:sz w:val="24"/>
          <w:szCs w:val="24"/>
        </w:rPr>
        <w:t>) van Mapei-systemen en -producten te maken. Ook kunnen klanten</w:t>
      </w:r>
      <w:r w:rsidR="009251C0" w:rsidRPr="00A131E1">
        <w:rPr>
          <w:sz w:val="24"/>
          <w:szCs w:val="24"/>
        </w:rPr>
        <w:t xml:space="preserve"> worden</w:t>
      </w:r>
      <w:r w:rsidR="00215AEF" w:rsidRPr="00A131E1">
        <w:rPr>
          <w:sz w:val="24"/>
          <w:szCs w:val="24"/>
        </w:rPr>
        <w:t xml:space="preserve"> ondersteun</w:t>
      </w:r>
      <w:r w:rsidR="009251C0" w:rsidRPr="00A131E1">
        <w:rPr>
          <w:sz w:val="24"/>
          <w:szCs w:val="24"/>
        </w:rPr>
        <w:t>d</w:t>
      </w:r>
      <w:r w:rsidR="00215AEF" w:rsidRPr="00A131E1">
        <w:rPr>
          <w:sz w:val="24"/>
          <w:szCs w:val="24"/>
        </w:rPr>
        <w:t xml:space="preserve"> met</w:t>
      </w:r>
      <w:r w:rsidR="009251C0" w:rsidRPr="00A131E1">
        <w:rPr>
          <w:sz w:val="24"/>
          <w:szCs w:val="24"/>
        </w:rPr>
        <w:t xml:space="preserve"> het</w:t>
      </w:r>
      <w:r w:rsidR="00215AEF" w:rsidRPr="00A131E1">
        <w:rPr>
          <w:sz w:val="24"/>
          <w:szCs w:val="24"/>
        </w:rPr>
        <w:t xml:space="preserve"> </w:t>
      </w:r>
      <w:hyperlink r:id="rId8" w:history="1">
        <w:r w:rsidR="00215AEF" w:rsidRPr="00145127">
          <w:rPr>
            <w:rStyle w:val="Hyperlink"/>
            <w:sz w:val="24"/>
            <w:szCs w:val="24"/>
          </w:rPr>
          <w:t>BIM</w:t>
        </w:r>
      </w:hyperlink>
      <w:bookmarkStart w:id="1" w:name="_GoBack"/>
      <w:bookmarkEnd w:id="1"/>
      <w:r w:rsidR="00215AEF" w:rsidRPr="00A131E1">
        <w:rPr>
          <w:sz w:val="24"/>
          <w:szCs w:val="24"/>
        </w:rPr>
        <w:t xml:space="preserve"> en L</w:t>
      </w:r>
      <w:r w:rsidR="005257C3" w:rsidRPr="00A131E1">
        <w:rPr>
          <w:sz w:val="24"/>
          <w:szCs w:val="24"/>
        </w:rPr>
        <w:t>EED</w:t>
      </w:r>
      <w:r w:rsidR="009251C0" w:rsidRPr="00A131E1">
        <w:rPr>
          <w:sz w:val="24"/>
          <w:szCs w:val="24"/>
        </w:rPr>
        <w:t xml:space="preserve"> systeem</w:t>
      </w:r>
      <w:r w:rsidR="00215AEF" w:rsidRPr="00A131E1">
        <w:rPr>
          <w:sz w:val="24"/>
          <w:szCs w:val="24"/>
        </w:rPr>
        <w:t>.</w:t>
      </w:r>
      <w:r w:rsidR="00215AEF" w:rsidRPr="00A131E1">
        <w:rPr>
          <w:sz w:val="24"/>
          <w:szCs w:val="24"/>
        </w:rPr>
        <w:br/>
      </w:r>
      <w:r w:rsidR="00AE6365" w:rsidRPr="00A131E1">
        <w:rPr>
          <w:sz w:val="24"/>
          <w:szCs w:val="24"/>
        </w:rPr>
        <w:br/>
        <w:t>Vanaf 2</w:t>
      </w:r>
      <w:r w:rsidR="00C51893">
        <w:rPr>
          <w:sz w:val="24"/>
          <w:szCs w:val="24"/>
        </w:rPr>
        <w:t>7</w:t>
      </w:r>
      <w:r w:rsidR="00AE6365" w:rsidRPr="00A131E1">
        <w:rPr>
          <w:sz w:val="24"/>
          <w:szCs w:val="24"/>
        </w:rPr>
        <w:t xml:space="preserve"> mei is Mapei </w:t>
      </w:r>
      <w:r w:rsidR="00C51893">
        <w:rPr>
          <w:sz w:val="24"/>
          <w:szCs w:val="24"/>
        </w:rPr>
        <w:t>operationeel te</w:t>
      </w:r>
      <w:r w:rsidR="00AE6365" w:rsidRPr="00A131E1">
        <w:rPr>
          <w:sz w:val="24"/>
          <w:szCs w:val="24"/>
        </w:rPr>
        <w:t xml:space="preserve"> vinden op de nieuwe locatie</w:t>
      </w:r>
      <w:r w:rsidR="00027FDB" w:rsidRPr="00A131E1">
        <w:rPr>
          <w:sz w:val="24"/>
          <w:szCs w:val="24"/>
        </w:rPr>
        <w:t xml:space="preserve"> in Apeldoorn-Zuid</w:t>
      </w:r>
      <w:r w:rsidR="00AE6365" w:rsidRPr="00A131E1">
        <w:rPr>
          <w:sz w:val="24"/>
          <w:szCs w:val="24"/>
        </w:rPr>
        <w:t xml:space="preserve">. </w:t>
      </w:r>
      <w:r w:rsidR="00D66758" w:rsidRPr="00A131E1">
        <w:rPr>
          <w:sz w:val="24"/>
          <w:szCs w:val="24"/>
        </w:rPr>
        <w:t>Een offici</w:t>
      </w:r>
      <w:r w:rsidR="00AE6365" w:rsidRPr="00A131E1">
        <w:rPr>
          <w:sz w:val="24"/>
          <w:szCs w:val="24"/>
        </w:rPr>
        <w:t>e</w:t>
      </w:r>
      <w:r w:rsidR="00460919" w:rsidRPr="00A131E1">
        <w:rPr>
          <w:sz w:val="24"/>
          <w:szCs w:val="24"/>
        </w:rPr>
        <w:t>e</w:t>
      </w:r>
      <w:r w:rsidR="00AE6365" w:rsidRPr="00A131E1">
        <w:rPr>
          <w:sz w:val="24"/>
          <w:szCs w:val="24"/>
        </w:rPr>
        <w:t>l</w:t>
      </w:r>
      <w:r w:rsidR="00D66758" w:rsidRPr="00A131E1">
        <w:rPr>
          <w:sz w:val="24"/>
          <w:szCs w:val="24"/>
        </w:rPr>
        <w:t xml:space="preserve"> openingsfeest van het nieuwe pand zal aan het eind van de zomer plaatsvinden.</w:t>
      </w:r>
    </w:p>
    <w:bookmarkEnd w:id="0"/>
    <w:p w:rsidR="00D66758" w:rsidRPr="00A131E1" w:rsidRDefault="00D66758" w:rsidP="00673D37">
      <w:pPr>
        <w:rPr>
          <w:sz w:val="24"/>
          <w:szCs w:val="24"/>
        </w:rPr>
      </w:pPr>
      <w:r w:rsidRPr="00A131E1">
        <w:rPr>
          <w:sz w:val="24"/>
          <w:szCs w:val="24"/>
        </w:rPr>
        <w:br/>
      </w:r>
      <w:r w:rsidR="00426159" w:rsidRPr="00A131E1">
        <w:rPr>
          <w:sz w:val="24"/>
          <w:szCs w:val="24"/>
        </w:rPr>
        <w:t xml:space="preserve">Bekijk </w:t>
      </w:r>
      <w:hyperlink r:id="rId9" w:history="1">
        <w:r w:rsidR="00E735A7" w:rsidRPr="00E735A7">
          <w:rPr>
            <w:rStyle w:val="Hyperlink"/>
            <w:sz w:val="24"/>
            <w:szCs w:val="24"/>
          </w:rPr>
          <w:t>www.mapei.nl</w:t>
        </w:r>
      </w:hyperlink>
      <w:r w:rsidR="00E735A7">
        <w:rPr>
          <w:sz w:val="24"/>
          <w:szCs w:val="24"/>
        </w:rPr>
        <w:t xml:space="preserve"> </w:t>
      </w:r>
      <w:r w:rsidR="00426159" w:rsidRPr="00A131E1">
        <w:rPr>
          <w:sz w:val="24"/>
          <w:szCs w:val="24"/>
        </w:rPr>
        <w:t>voor meer informatie.</w:t>
      </w:r>
    </w:p>
    <w:p w:rsidR="00D66758" w:rsidRPr="00A131E1" w:rsidRDefault="00D66758" w:rsidP="00D66758">
      <w:pPr>
        <w:jc w:val="center"/>
        <w:rPr>
          <w:b/>
          <w:sz w:val="24"/>
          <w:szCs w:val="24"/>
        </w:rPr>
      </w:pPr>
      <w:r w:rsidRPr="00A131E1">
        <w:rPr>
          <w:b/>
          <w:sz w:val="24"/>
          <w:szCs w:val="24"/>
        </w:rPr>
        <w:t>-------------------------------------------------------EINDE-----------------------------------------------------------</w:t>
      </w:r>
    </w:p>
    <w:p w:rsidR="00D66758" w:rsidRPr="00A131E1" w:rsidRDefault="00D66758" w:rsidP="00D66758">
      <w:pPr>
        <w:rPr>
          <w:sz w:val="24"/>
          <w:szCs w:val="24"/>
        </w:rPr>
      </w:pPr>
      <w:r w:rsidRPr="00A131E1">
        <w:rPr>
          <w:sz w:val="24"/>
          <w:szCs w:val="24"/>
        </w:rPr>
        <w:t>Noot voor de redactie:</w:t>
      </w:r>
    </w:p>
    <w:p w:rsidR="00D66758" w:rsidRPr="00A131E1" w:rsidRDefault="00D66758" w:rsidP="00D66758">
      <w:pPr>
        <w:pStyle w:val="Geenafstand"/>
        <w:rPr>
          <w:sz w:val="24"/>
          <w:szCs w:val="24"/>
        </w:rPr>
      </w:pPr>
      <w:r w:rsidRPr="00A131E1">
        <w:rPr>
          <w:sz w:val="24"/>
          <w:szCs w:val="24"/>
        </w:rPr>
        <w:t>Voor vragen kunt u contact opnemen met Marco Bosma T 0546-836052</w:t>
      </w:r>
    </w:p>
    <w:p w:rsidR="00D66758" w:rsidRPr="00A131E1" w:rsidRDefault="00D66758" w:rsidP="00D66758">
      <w:pPr>
        <w:pStyle w:val="Geenafstand"/>
        <w:rPr>
          <w:sz w:val="24"/>
          <w:szCs w:val="24"/>
        </w:rPr>
      </w:pPr>
    </w:p>
    <w:p w:rsidR="00D66758" w:rsidRPr="00A131E1" w:rsidRDefault="00D66758" w:rsidP="00D66758">
      <w:pPr>
        <w:pStyle w:val="Geenafstand"/>
        <w:rPr>
          <w:sz w:val="24"/>
          <w:szCs w:val="24"/>
        </w:rPr>
      </w:pPr>
      <w:r w:rsidRPr="00A131E1">
        <w:rPr>
          <w:sz w:val="24"/>
          <w:szCs w:val="24"/>
        </w:rPr>
        <w:t xml:space="preserve">Bijlage afbeeldingen: </w:t>
      </w:r>
    </w:p>
    <w:p w:rsidR="00D66758" w:rsidRPr="00A131E1" w:rsidRDefault="00145127" w:rsidP="00D66758">
      <w:pPr>
        <w:pStyle w:val="Geenafstand"/>
        <w:rPr>
          <w:sz w:val="24"/>
          <w:szCs w:val="24"/>
        </w:rPr>
      </w:pPr>
      <w:hyperlink r:id="rId10" w:history="1">
        <w:r w:rsidR="00D66758" w:rsidRPr="00556164">
          <w:rPr>
            <w:rStyle w:val="Hyperlink"/>
            <w:sz w:val="24"/>
            <w:szCs w:val="24"/>
          </w:rPr>
          <w:t>- Impressie nieuwbouw</w:t>
        </w:r>
      </w:hyperlink>
      <w:r w:rsidR="00D66758" w:rsidRPr="00A131E1">
        <w:rPr>
          <w:sz w:val="24"/>
          <w:szCs w:val="24"/>
        </w:rPr>
        <w:br/>
      </w:r>
      <w:hyperlink r:id="rId11" w:history="1">
        <w:r w:rsidR="00D66758" w:rsidRPr="00556164">
          <w:rPr>
            <w:rStyle w:val="Hyperlink"/>
            <w:sz w:val="24"/>
            <w:szCs w:val="24"/>
          </w:rPr>
          <w:t>- Logo Mapei</w:t>
        </w:r>
      </w:hyperlink>
    </w:p>
    <w:p w:rsidR="0032542B" w:rsidRPr="00A131E1" w:rsidRDefault="00145127" w:rsidP="00D66758">
      <w:pPr>
        <w:pStyle w:val="Geenafstand"/>
        <w:rPr>
          <w:sz w:val="24"/>
          <w:szCs w:val="24"/>
        </w:rPr>
      </w:pPr>
      <w:hyperlink r:id="rId12" w:history="1">
        <w:r w:rsidR="0032542B" w:rsidRPr="00556164">
          <w:rPr>
            <w:rStyle w:val="Hyperlink"/>
            <w:sz w:val="24"/>
            <w:szCs w:val="24"/>
          </w:rPr>
          <w:t xml:space="preserve">- Foto </w:t>
        </w:r>
        <w:proofErr w:type="spellStart"/>
        <w:r w:rsidR="0032542B" w:rsidRPr="00556164">
          <w:rPr>
            <w:rStyle w:val="Hyperlink"/>
            <w:sz w:val="24"/>
            <w:szCs w:val="24"/>
          </w:rPr>
          <w:t>P.Spee</w:t>
        </w:r>
        <w:proofErr w:type="spellEnd"/>
        <w:r w:rsidR="00DF53EA" w:rsidRPr="00556164">
          <w:rPr>
            <w:rStyle w:val="Hyperlink"/>
            <w:sz w:val="24"/>
            <w:szCs w:val="24"/>
          </w:rPr>
          <w:t xml:space="preserve"> (General manager)</w:t>
        </w:r>
        <w:r w:rsidR="0032542B" w:rsidRPr="00556164">
          <w:rPr>
            <w:rStyle w:val="Hyperlink"/>
            <w:sz w:val="24"/>
            <w:szCs w:val="24"/>
          </w:rPr>
          <w:t xml:space="preserve"> en </w:t>
        </w:r>
        <w:proofErr w:type="spellStart"/>
        <w:r w:rsidR="0032542B" w:rsidRPr="00556164">
          <w:rPr>
            <w:rStyle w:val="Hyperlink"/>
            <w:sz w:val="24"/>
            <w:szCs w:val="24"/>
          </w:rPr>
          <w:t>W.Bekkers</w:t>
        </w:r>
        <w:proofErr w:type="spellEnd"/>
        <w:r w:rsidR="00DF53EA" w:rsidRPr="00556164">
          <w:rPr>
            <w:rStyle w:val="Hyperlink"/>
            <w:sz w:val="24"/>
            <w:szCs w:val="24"/>
          </w:rPr>
          <w:t xml:space="preserve"> (Verkoopleider) bij de Mapei producten.</w:t>
        </w:r>
      </w:hyperlink>
    </w:p>
    <w:p w:rsidR="00AE6365" w:rsidRPr="00A131E1" w:rsidRDefault="00AE6365" w:rsidP="00D66758">
      <w:pPr>
        <w:rPr>
          <w:rFonts w:eastAsiaTheme="minorEastAsia"/>
          <w:sz w:val="24"/>
          <w:szCs w:val="24"/>
          <w:lang w:eastAsia="nl-NL"/>
        </w:rPr>
      </w:pPr>
      <w:r w:rsidRPr="00A131E1">
        <w:rPr>
          <w:rFonts w:eastAsiaTheme="minorEastAsia"/>
          <w:sz w:val="24"/>
          <w:szCs w:val="24"/>
          <w:lang w:eastAsia="nl-NL"/>
        </w:rPr>
        <w:t>-----------</w:t>
      </w:r>
    </w:p>
    <w:p w:rsidR="00AE6365" w:rsidRPr="00A131E1" w:rsidRDefault="00AE6365" w:rsidP="00D66758">
      <w:pPr>
        <w:rPr>
          <w:rFonts w:eastAsiaTheme="minorEastAsia"/>
          <w:sz w:val="24"/>
          <w:szCs w:val="24"/>
          <w:lang w:eastAsia="nl-NL"/>
        </w:rPr>
      </w:pPr>
      <w:r w:rsidRPr="00A131E1">
        <w:rPr>
          <w:rFonts w:eastAsiaTheme="minorEastAsia"/>
          <w:sz w:val="24"/>
          <w:szCs w:val="24"/>
          <w:lang w:eastAsia="nl-NL"/>
        </w:rPr>
        <w:t>Nieuwe adres vanaf 2</w:t>
      </w:r>
      <w:r w:rsidR="00C51893">
        <w:rPr>
          <w:rFonts w:eastAsiaTheme="minorEastAsia"/>
          <w:sz w:val="24"/>
          <w:szCs w:val="24"/>
          <w:lang w:eastAsia="nl-NL"/>
        </w:rPr>
        <w:t>7</w:t>
      </w:r>
      <w:r w:rsidRPr="00A131E1">
        <w:rPr>
          <w:rFonts w:eastAsiaTheme="minorEastAsia"/>
          <w:sz w:val="24"/>
          <w:szCs w:val="24"/>
          <w:lang w:eastAsia="nl-NL"/>
        </w:rPr>
        <w:t xml:space="preserve"> mei 2019:</w:t>
      </w:r>
    </w:p>
    <w:p w:rsidR="00AE6365" w:rsidRPr="00A131E1" w:rsidRDefault="00AE6365" w:rsidP="00D66758">
      <w:pPr>
        <w:rPr>
          <w:rFonts w:eastAsiaTheme="minorEastAsia"/>
          <w:sz w:val="24"/>
          <w:szCs w:val="24"/>
          <w:lang w:eastAsia="nl-NL"/>
        </w:rPr>
      </w:pPr>
      <w:r w:rsidRPr="00A131E1">
        <w:rPr>
          <w:rFonts w:eastAsiaTheme="minorEastAsia"/>
          <w:sz w:val="24"/>
          <w:szCs w:val="24"/>
          <w:lang w:eastAsia="nl-NL"/>
        </w:rPr>
        <w:t>Mapei Nederland B.V.</w:t>
      </w:r>
      <w:r w:rsidRPr="00A131E1">
        <w:rPr>
          <w:rFonts w:eastAsiaTheme="minorEastAsia"/>
          <w:sz w:val="24"/>
          <w:szCs w:val="24"/>
          <w:lang w:eastAsia="nl-NL"/>
        </w:rPr>
        <w:br/>
        <w:t>Oude Apeldoornseweg 37 K</w:t>
      </w:r>
      <w:r w:rsidRPr="00A131E1">
        <w:rPr>
          <w:rFonts w:eastAsiaTheme="minorEastAsia"/>
          <w:sz w:val="24"/>
          <w:szCs w:val="24"/>
          <w:lang w:eastAsia="nl-NL"/>
        </w:rPr>
        <w:br/>
        <w:t>7333 NR Apeldoorn</w:t>
      </w:r>
    </w:p>
    <w:p w:rsidR="00AE6365" w:rsidRPr="003613EB" w:rsidRDefault="00AE6365" w:rsidP="00D66758">
      <w:pPr>
        <w:rPr>
          <w:rStyle w:val="Hyperlink"/>
          <w:sz w:val="24"/>
          <w:szCs w:val="24"/>
          <w:lang w:val="it-IT"/>
        </w:rPr>
      </w:pPr>
      <w:r w:rsidRPr="00A131E1">
        <w:rPr>
          <w:rFonts w:eastAsiaTheme="minorEastAsia"/>
          <w:sz w:val="24"/>
          <w:szCs w:val="24"/>
          <w:lang w:eastAsia="nl-NL"/>
        </w:rPr>
        <w:t xml:space="preserve">T +31 (0)85 00 69 200 </w:t>
      </w:r>
      <w:r w:rsidRPr="00A131E1">
        <w:rPr>
          <w:rFonts w:eastAsiaTheme="minorEastAsia"/>
          <w:sz w:val="24"/>
          <w:szCs w:val="24"/>
          <w:lang w:eastAsia="nl-NL"/>
        </w:rPr>
        <w:br/>
        <w:t xml:space="preserve">F +31 (0)85 00 69 299 </w:t>
      </w:r>
      <w:r w:rsidRPr="00A131E1">
        <w:rPr>
          <w:rFonts w:eastAsiaTheme="minorEastAsia"/>
          <w:sz w:val="24"/>
          <w:szCs w:val="24"/>
          <w:lang w:eastAsia="nl-NL"/>
        </w:rPr>
        <w:br/>
      </w:r>
      <w:r w:rsidR="003613EB">
        <w:rPr>
          <w:rStyle w:val="Hyperlink"/>
          <w:rFonts w:cs="Arial"/>
          <w:color w:val="auto"/>
          <w:sz w:val="24"/>
          <w:szCs w:val="24"/>
        </w:rPr>
        <w:fldChar w:fldCharType="begin"/>
      </w:r>
      <w:r w:rsidR="003613EB">
        <w:rPr>
          <w:rStyle w:val="Hyperlink"/>
          <w:rFonts w:cs="Arial"/>
          <w:color w:val="auto"/>
          <w:sz w:val="24"/>
          <w:szCs w:val="24"/>
        </w:rPr>
        <w:instrText xml:space="preserve"> HYPERLINK "https://www.mapei.com/nl" </w:instrText>
      </w:r>
      <w:r w:rsidR="003613EB">
        <w:rPr>
          <w:rStyle w:val="Hyperlink"/>
          <w:rFonts w:cs="Arial"/>
          <w:color w:val="auto"/>
          <w:sz w:val="24"/>
          <w:szCs w:val="24"/>
        </w:rPr>
        <w:fldChar w:fldCharType="separate"/>
      </w:r>
      <w:r w:rsidRPr="003613EB">
        <w:rPr>
          <w:rStyle w:val="Hyperlink"/>
          <w:rFonts w:cs="Arial"/>
          <w:sz w:val="24"/>
          <w:szCs w:val="24"/>
        </w:rPr>
        <w:t>www.mapei.nl</w:t>
      </w:r>
    </w:p>
    <w:p w:rsidR="00D66758" w:rsidRPr="00A131E1" w:rsidRDefault="003613EB" w:rsidP="00D66758">
      <w:pPr>
        <w:rPr>
          <w:sz w:val="24"/>
          <w:szCs w:val="24"/>
        </w:rPr>
      </w:pPr>
      <w:r>
        <w:rPr>
          <w:rStyle w:val="Hyperlink"/>
          <w:rFonts w:cs="Arial"/>
          <w:color w:val="auto"/>
          <w:sz w:val="24"/>
          <w:szCs w:val="24"/>
        </w:rPr>
        <w:fldChar w:fldCharType="end"/>
      </w:r>
      <w:r w:rsidR="00D66758" w:rsidRPr="00A131E1">
        <w:rPr>
          <w:sz w:val="24"/>
          <w:szCs w:val="24"/>
        </w:rPr>
        <w:t xml:space="preserve">Volg ons op </w:t>
      </w:r>
      <w:hyperlink r:id="rId13" w:history="1">
        <w:r w:rsidR="00D66758" w:rsidRPr="00556164">
          <w:rPr>
            <w:rStyle w:val="Hyperlink"/>
            <w:sz w:val="24"/>
            <w:szCs w:val="24"/>
          </w:rPr>
          <w:t>LinkedIn</w:t>
        </w:r>
      </w:hyperlink>
      <w:r w:rsidR="00D66758" w:rsidRPr="00A131E1">
        <w:rPr>
          <w:sz w:val="24"/>
          <w:szCs w:val="24"/>
        </w:rPr>
        <w:t xml:space="preserve"> en bekijk voor meer via </w:t>
      </w:r>
      <w:hyperlink r:id="rId14" w:history="1">
        <w:r w:rsidR="00D66758" w:rsidRPr="00556164">
          <w:rPr>
            <w:rStyle w:val="Hyperlink"/>
            <w:sz w:val="24"/>
            <w:szCs w:val="24"/>
          </w:rPr>
          <w:t>www.mapei.nl</w:t>
        </w:r>
      </w:hyperlink>
    </w:p>
    <w:p w:rsidR="00D66758" w:rsidRPr="00A131E1" w:rsidRDefault="00D66758" w:rsidP="00D66758">
      <w:pPr>
        <w:rPr>
          <w:sz w:val="24"/>
          <w:szCs w:val="24"/>
        </w:rPr>
      </w:pPr>
    </w:p>
    <w:sectPr w:rsidR="00D66758" w:rsidRPr="00A131E1" w:rsidSect="00A131E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72"/>
    <w:rsid w:val="00006FE6"/>
    <w:rsid w:val="00027FDB"/>
    <w:rsid w:val="00035402"/>
    <w:rsid w:val="000523B0"/>
    <w:rsid w:val="000614A6"/>
    <w:rsid w:val="00066C80"/>
    <w:rsid w:val="00087384"/>
    <w:rsid w:val="00087979"/>
    <w:rsid w:val="00090BEC"/>
    <w:rsid w:val="000914E4"/>
    <w:rsid w:val="000A06CD"/>
    <w:rsid w:val="000A133E"/>
    <w:rsid w:val="000B4CED"/>
    <w:rsid w:val="000C7863"/>
    <w:rsid w:val="000D198A"/>
    <w:rsid w:val="000D546D"/>
    <w:rsid w:val="000E34D9"/>
    <w:rsid w:val="000E5D6E"/>
    <w:rsid w:val="00103582"/>
    <w:rsid w:val="001242C6"/>
    <w:rsid w:val="00132CDB"/>
    <w:rsid w:val="0013541A"/>
    <w:rsid w:val="0014105C"/>
    <w:rsid w:val="00142751"/>
    <w:rsid w:val="00145127"/>
    <w:rsid w:val="00146C8E"/>
    <w:rsid w:val="00154D2F"/>
    <w:rsid w:val="00160791"/>
    <w:rsid w:val="0016602A"/>
    <w:rsid w:val="00170831"/>
    <w:rsid w:val="001873A3"/>
    <w:rsid w:val="0019470C"/>
    <w:rsid w:val="001B2047"/>
    <w:rsid w:val="001B6815"/>
    <w:rsid w:val="001C48D9"/>
    <w:rsid w:val="001D71BE"/>
    <w:rsid w:val="001F03D2"/>
    <w:rsid w:val="001F0FCA"/>
    <w:rsid w:val="001F51D6"/>
    <w:rsid w:val="001F6660"/>
    <w:rsid w:val="00200A58"/>
    <w:rsid w:val="002070F8"/>
    <w:rsid w:val="0021046E"/>
    <w:rsid w:val="00215AEF"/>
    <w:rsid w:val="00226D83"/>
    <w:rsid w:val="00236781"/>
    <w:rsid w:val="00241165"/>
    <w:rsid w:val="00242E9F"/>
    <w:rsid w:val="002450ED"/>
    <w:rsid w:val="0024788F"/>
    <w:rsid w:val="00254F08"/>
    <w:rsid w:val="00271025"/>
    <w:rsid w:val="002710AE"/>
    <w:rsid w:val="00271642"/>
    <w:rsid w:val="0029075C"/>
    <w:rsid w:val="002B0F24"/>
    <w:rsid w:val="002C4EB9"/>
    <w:rsid w:val="002D6936"/>
    <w:rsid w:val="002D73B8"/>
    <w:rsid w:val="002E0BC7"/>
    <w:rsid w:val="002F0C6C"/>
    <w:rsid w:val="00310BBA"/>
    <w:rsid w:val="00320016"/>
    <w:rsid w:val="0032542B"/>
    <w:rsid w:val="0033383D"/>
    <w:rsid w:val="00335EBA"/>
    <w:rsid w:val="00341393"/>
    <w:rsid w:val="00341830"/>
    <w:rsid w:val="00346D92"/>
    <w:rsid w:val="00353187"/>
    <w:rsid w:val="003613EB"/>
    <w:rsid w:val="00365409"/>
    <w:rsid w:val="003728EC"/>
    <w:rsid w:val="0037389A"/>
    <w:rsid w:val="0037709E"/>
    <w:rsid w:val="00391A70"/>
    <w:rsid w:val="0039789B"/>
    <w:rsid w:val="003A02D4"/>
    <w:rsid w:val="003B5743"/>
    <w:rsid w:val="003C3DD0"/>
    <w:rsid w:val="003D0FD6"/>
    <w:rsid w:val="003E5E3F"/>
    <w:rsid w:val="003E6531"/>
    <w:rsid w:val="003E6670"/>
    <w:rsid w:val="003F2B50"/>
    <w:rsid w:val="004031BC"/>
    <w:rsid w:val="0040459B"/>
    <w:rsid w:val="00405508"/>
    <w:rsid w:val="004079CB"/>
    <w:rsid w:val="00415B03"/>
    <w:rsid w:val="00417B65"/>
    <w:rsid w:val="00426159"/>
    <w:rsid w:val="0043394D"/>
    <w:rsid w:val="00460919"/>
    <w:rsid w:val="00463551"/>
    <w:rsid w:val="00491FB4"/>
    <w:rsid w:val="004A67EB"/>
    <w:rsid w:val="004D50CF"/>
    <w:rsid w:val="004D7169"/>
    <w:rsid w:val="004E06C2"/>
    <w:rsid w:val="00505187"/>
    <w:rsid w:val="00506019"/>
    <w:rsid w:val="005257C3"/>
    <w:rsid w:val="005258FF"/>
    <w:rsid w:val="00532506"/>
    <w:rsid w:val="00532BD0"/>
    <w:rsid w:val="005346BE"/>
    <w:rsid w:val="0054539C"/>
    <w:rsid w:val="00555598"/>
    <w:rsid w:val="00556164"/>
    <w:rsid w:val="00560B27"/>
    <w:rsid w:val="00560E7D"/>
    <w:rsid w:val="005828A4"/>
    <w:rsid w:val="00593515"/>
    <w:rsid w:val="00594D0C"/>
    <w:rsid w:val="005B4DA0"/>
    <w:rsid w:val="005B7DE3"/>
    <w:rsid w:val="005D34DB"/>
    <w:rsid w:val="005E22EC"/>
    <w:rsid w:val="005E3FF0"/>
    <w:rsid w:val="005E7E25"/>
    <w:rsid w:val="005F0851"/>
    <w:rsid w:val="005F1828"/>
    <w:rsid w:val="006124A5"/>
    <w:rsid w:val="00617F6B"/>
    <w:rsid w:val="00620E64"/>
    <w:rsid w:val="00632A41"/>
    <w:rsid w:val="00635043"/>
    <w:rsid w:val="00636F8B"/>
    <w:rsid w:val="00646554"/>
    <w:rsid w:val="00646BA6"/>
    <w:rsid w:val="006531B8"/>
    <w:rsid w:val="00662C2C"/>
    <w:rsid w:val="0066434A"/>
    <w:rsid w:val="00671437"/>
    <w:rsid w:val="00673D37"/>
    <w:rsid w:val="00674524"/>
    <w:rsid w:val="0068308D"/>
    <w:rsid w:val="00683402"/>
    <w:rsid w:val="006870BD"/>
    <w:rsid w:val="006942C6"/>
    <w:rsid w:val="00694F36"/>
    <w:rsid w:val="006C67E1"/>
    <w:rsid w:val="006D3C9D"/>
    <w:rsid w:val="006D542F"/>
    <w:rsid w:val="00726ECD"/>
    <w:rsid w:val="00731E02"/>
    <w:rsid w:val="00741294"/>
    <w:rsid w:val="00741E51"/>
    <w:rsid w:val="007460A4"/>
    <w:rsid w:val="00747842"/>
    <w:rsid w:val="00762A75"/>
    <w:rsid w:val="00776B32"/>
    <w:rsid w:val="007A26F0"/>
    <w:rsid w:val="007B665A"/>
    <w:rsid w:val="007C2BD4"/>
    <w:rsid w:val="007C72CD"/>
    <w:rsid w:val="007D2FB0"/>
    <w:rsid w:val="007D65C4"/>
    <w:rsid w:val="007D7663"/>
    <w:rsid w:val="007F3431"/>
    <w:rsid w:val="007F663E"/>
    <w:rsid w:val="008117E7"/>
    <w:rsid w:val="00815CA9"/>
    <w:rsid w:val="00830403"/>
    <w:rsid w:val="00837BFE"/>
    <w:rsid w:val="00843333"/>
    <w:rsid w:val="008459ED"/>
    <w:rsid w:val="00847307"/>
    <w:rsid w:val="00857403"/>
    <w:rsid w:val="00861913"/>
    <w:rsid w:val="0086394C"/>
    <w:rsid w:val="00877591"/>
    <w:rsid w:val="00880B81"/>
    <w:rsid w:val="00886D26"/>
    <w:rsid w:val="0089603E"/>
    <w:rsid w:val="008A6FFA"/>
    <w:rsid w:val="008C3A42"/>
    <w:rsid w:val="008E1120"/>
    <w:rsid w:val="008E4DF9"/>
    <w:rsid w:val="008E68D8"/>
    <w:rsid w:val="008E7B8F"/>
    <w:rsid w:val="008F19FC"/>
    <w:rsid w:val="0090080C"/>
    <w:rsid w:val="00905D22"/>
    <w:rsid w:val="00905F2C"/>
    <w:rsid w:val="009150C2"/>
    <w:rsid w:val="009251C0"/>
    <w:rsid w:val="00927958"/>
    <w:rsid w:val="0094330C"/>
    <w:rsid w:val="0095700F"/>
    <w:rsid w:val="009625C3"/>
    <w:rsid w:val="00977374"/>
    <w:rsid w:val="00991126"/>
    <w:rsid w:val="00997A2A"/>
    <w:rsid w:val="009A1EDA"/>
    <w:rsid w:val="009A441C"/>
    <w:rsid w:val="009B73E7"/>
    <w:rsid w:val="009C0758"/>
    <w:rsid w:val="009E48BA"/>
    <w:rsid w:val="009E4F22"/>
    <w:rsid w:val="00A039A4"/>
    <w:rsid w:val="00A053F7"/>
    <w:rsid w:val="00A10DD7"/>
    <w:rsid w:val="00A131E1"/>
    <w:rsid w:val="00A14A18"/>
    <w:rsid w:val="00A16CAA"/>
    <w:rsid w:val="00A26B1B"/>
    <w:rsid w:val="00A30132"/>
    <w:rsid w:val="00A53A7A"/>
    <w:rsid w:val="00A546EB"/>
    <w:rsid w:val="00A567EF"/>
    <w:rsid w:val="00A63EAB"/>
    <w:rsid w:val="00A67562"/>
    <w:rsid w:val="00A9234D"/>
    <w:rsid w:val="00AB0A6B"/>
    <w:rsid w:val="00AB261D"/>
    <w:rsid w:val="00AB354D"/>
    <w:rsid w:val="00AC2A0F"/>
    <w:rsid w:val="00AD43B6"/>
    <w:rsid w:val="00AE0DAB"/>
    <w:rsid w:val="00AE6365"/>
    <w:rsid w:val="00AF0C62"/>
    <w:rsid w:val="00AF51A1"/>
    <w:rsid w:val="00B061F7"/>
    <w:rsid w:val="00B07467"/>
    <w:rsid w:val="00B120E3"/>
    <w:rsid w:val="00B14B78"/>
    <w:rsid w:val="00B215DB"/>
    <w:rsid w:val="00B22600"/>
    <w:rsid w:val="00B2730D"/>
    <w:rsid w:val="00B308BE"/>
    <w:rsid w:val="00B31BB1"/>
    <w:rsid w:val="00B37B32"/>
    <w:rsid w:val="00B55672"/>
    <w:rsid w:val="00B60D7D"/>
    <w:rsid w:val="00B7041E"/>
    <w:rsid w:val="00B830FB"/>
    <w:rsid w:val="00B86440"/>
    <w:rsid w:val="00B902AD"/>
    <w:rsid w:val="00B92DBE"/>
    <w:rsid w:val="00B97B13"/>
    <w:rsid w:val="00BA6BCE"/>
    <w:rsid w:val="00BB4046"/>
    <w:rsid w:val="00BB67D4"/>
    <w:rsid w:val="00BC0FC8"/>
    <w:rsid w:val="00BD0680"/>
    <w:rsid w:val="00BD1395"/>
    <w:rsid w:val="00BD3005"/>
    <w:rsid w:val="00BE12D8"/>
    <w:rsid w:val="00BE6EE6"/>
    <w:rsid w:val="00BE7E00"/>
    <w:rsid w:val="00C015D3"/>
    <w:rsid w:val="00C15152"/>
    <w:rsid w:val="00C25FB7"/>
    <w:rsid w:val="00C41E25"/>
    <w:rsid w:val="00C456CE"/>
    <w:rsid w:val="00C50C31"/>
    <w:rsid w:val="00C51893"/>
    <w:rsid w:val="00C63037"/>
    <w:rsid w:val="00C66AA5"/>
    <w:rsid w:val="00C73461"/>
    <w:rsid w:val="00C81980"/>
    <w:rsid w:val="00CA4331"/>
    <w:rsid w:val="00CA7717"/>
    <w:rsid w:val="00CA785D"/>
    <w:rsid w:val="00CB7FF1"/>
    <w:rsid w:val="00CC6681"/>
    <w:rsid w:val="00CD5608"/>
    <w:rsid w:val="00CD785F"/>
    <w:rsid w:val="00CE59EA"/>
    <w:rsid w:val="00CE67CF"/>
    <w:rsid w:val="00CF0CD5"/>
    <w:rsid w:val="00D20015"/>
    <w:rsid w:val="00D26BB5"/>
    <w:rsid w:val="00D30775"/>
    <w:rsid w:val="00D40865"/>
    <w:rsid w:val="00D447A7"/>
    <w:rsid w:val="00D53EC7"/>
    <w:rsid w:val="00D66758"/>
    <w:rsid w:val="00D74AB2"/>
    <w:rsid w:val="00D77BEF"/>
    <w:rsid w:val="00D80DF6"/>
    <w:rsid w:val="00D863FA"/>
    <w:rsid w:val="00D91C9D"/>
    <w:rsid w:val="00DB335B"/>
    <w:rsid w:val="00DB3597"/>
    <w:rsid w:val="00DC3B40"/>
    <w:rsid w:val="00DF2B63"/>
    <w:rsid w:val="00DF53EA"/>
    <w:rsid w:val="00DF622F"/>
    <w:rsid w:val="00DF7AD7"/>
    <w:rsid w:val="00E0793D"/>
    <w:rsid w:val="00E11EEE"/>
    <w:rsid w:val="00E2559F"/>
    <w:rsid w:val="00E340C5"/>
    <w:rsid w:val="00E36137"/>
    <w:rsid w:val="00E458A1"/>
    <w:rsid w:val="00E47DD0"/>
    <w:rsid w:val="00E711F5"/>
    <w:rsid w:val="00E735A7"/>
    <w:rsid w:val="00E74343"/>
    <w:rsid w:val="00E83C14"/>
    <w:rsid w:val="00E858D3"/>
    <w:rsid w:val="00E85ECB"/>
    <w:rsid w:val="00E90BB6"/>
    <w:rsid w:val="00E939F9"/>
    <w:rsid w:val="00E9401A"/>
    <w:rsid w:val="00EC103E"/>
    <w:rsid w:val="00ED03CF"/>
    <w:rsid w:val="00ED2445"/>
    <w:rsid w:val="00ED363F"/>
    <w:rsid w:val="00ED6369"/>
    <w:rsid w:val="00EE1E9E"/>
    <w:rsid w:val="00EE2911"/>
    <w:rsid w:val="00EE71E0"/>
    <w:rsid w:val="00F23799"/>
    <w:rsid w:val="00F419A8"/>
    <w:rsid w:val="00F55A70"/>
    <w:rsid w:val="00F60558"/>
    <w:rsid w:val="00F635D4"/>
    <w:rsid w:val="00F63D8E"/>
    <w:rsid w:val="00F83480"/>
    <w:rsid w:val="00F83EF8"/>
    <w:rsid w:val="00F870C5"/>
    <w:rsid w:val="00FA2341"/>
    <w:rsid w:val="00FA4B4F"/>
    <w:rsid w:val="00FB4CF6"/>
    <w:rsid w:val="00FB733A"/>
    <w:rsid w:val="00FC01D0"/>
    <w:rsid w:val="00FC13E1"/>
    <w:rsid w:val="00FD03E0"/>
    <w:rsid w:val="00FD754B"/>
    <w:rsid w:val="00FF0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39FE9-EE5D-4CEA-AE6A-EFC06C43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55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567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556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55672"/>
    <w:rPr>
      <w:i/>
      <w:iCs/>
    </w:rPr>
  </w:style>
  <w:style w:type="character" w:styleId="Zwaar">
    <w:name w:val="Strong"/>
    <w:basedOn w:val="Standaardalinea-lettertype"/>
    <w:uiPriority w:val="22"/>
    <w:qFormat/>
    <w:rsid w:val="00B55672"/>
    <w:rPr>
      <w:b/>
      <w:bCs/>
    </w:rPr>
  </w:style>
  <w:style w:type="character" w:styleId="Hyperlink">
    <w:name w:val="Hyperlink"/>
    <w:basedOn w:val="Standaardalinea-lettertype"/>
    <w:uiPriority w:val="99"/>
    <w:unhideWhenUsed/>
    <w:rsid w:val="00D66758"/>
    <w:rPr>
      <w:color w:val="0000FF"/>
      <w:u w:val="single"/>
    </w:rPr>
  </w:style>
  <w:style w:type="paragraph" w:styleId="Geenafstand">
    <w:name w:val="No Spacing"/>
    <w:uiPriority w:val="1"/>
    <w:qFormat/>
    <w:rsid w:val="00D66758"/>
    <w:pPr>
      <w:spacing w:after="0" w:line="240" w:lineRule="auto"/>
    </w:pPr>
    <w:rPr>
      <w:rFonts w:eastAsiaTheme="minorEastAsia"/>
      <w:lang w:eastAsia="nl-NL"/>
    </w:rPr>
  </w:style>
  <w:style w:type="character" w:styleId="Onopgelostemelding">
    <w:name w:val="Unresolved Mention"/>
    <w:basedOn w:val="Standaardalinea-lettertype"/>
    <w:uiPriority w:val="99"/>
    <w:semiHidden/>
    <w:unhideWhenUsed/>
    <w:rsid w:val="00AE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556">
      <w:bodyDiv w:val="1"/>
      <w:marLeft w:val="0"/>
      <w:marRight w:val="0"/>
      <w:marTop w:val="0"/>
      <w:marBottom w:val="0"/>
      <w:divBdr>
        <w:top w:val="none" w:sz="0" w:space="0" w:color="auto"/>
        <w:left w:val="none" w:sz="0" w:space="0" w:color="auto"/>
        <w:bottom w:val="none" w:sz="0" w:space="0" w:color="auto"/>
        <w:right w:val="none" w:sz="0" w:space="0" w:color="auto"/>
      </w:divBdr>
    </w:div>
    <w:div w:id="575438076">
      <w:bodyDiv w:val="1"/>
      <w:marLeft w:val="0"/>
      <w:marRight w:val="0"/>
      <w:marTop w:val="0"/>
      <w:marBottom w:val="0"/>
      <w:divBdr>
        <w:top w:val="none" w:sz="0" w:space="0" w:color="auto"/>
        <w:left w:val="none" w:sz="0" w:space="0" w:color="auto"/>
        <w:bottom w:val="none" w:sz="0" w:space="0" w:color="auto"/>
        <w:right w:val="none" w:sz="0" w:space="0" w:color="auto"/>
      </w:divBdr>
    </w:div>
    <w:div w:id="912475146">
      <w:bodyDiv w:val="1"/>
      <w:marLeft w:val="0"/>
      <w:marRight w:val="0"/>
      <w:marTop w:val="0"/>
      <w:marBottom w:val="0"/>
      <w:divBdr>
        <w:top w:val="none" w:sz="0" w:space="0" w:color="auto"/>
        <w:left w:val="none" w:sz="0" w:space="0" w:color="auto"/>
        <w:bottom w:val="none" w:sz="0" w:space="0" w:color="auto"/>
        <w:right w:val="none" w:sz="0" w:space="0" w:color="auto"/>
      </w:divBdr>
      <w:divsChild>
        <w:div w:id="691614601">
          <w:marLeft w:val="0"/>
          <w:marRight w:val="0"/>
          <w:marTop w:val="0"/>
          <w:marBottom w:val="600"/>
          <w:divBdr>
            <w:top w:val="none" w:sz="0" w:space="0" w:color="auto"/>
            <w:left w:val="none" w:sz="0" w:space="0" w:color="auto"/>
            <w:bottom w:val="none" w:sz="0" w:space="0" w:color="auto"/>
            <w:right w:val="none" w:sz="0" w:space="0" w:color="auto"/>
          </w:divBdr>
        </w:div>
      </w:divsChild>
    </w:div>
    <w:div w:id="935285546">
      <w:bodyDiv w:val="1"/>
      <w:marLeft w:val="0"/>
      <w:marRight w:val="0"/>
      <w:marTop w:val="0"/>
      <w:marBottom w:val="0"/>
      <w:divBdr>
        <w:top w:val="none" w:sz="0" w:space="0" w:color="auto"/>
        <w:left w:val="none" w:sz="0" w:space="0" w:color="auto"/>
        <w:bottom w:val="none" w:sz="0" w:space="0" w:color="auto"/>
        <w:right w:val="none" w:sz="0" w:space="0" w:color="auto"/>
      </w:divBdr>
    </w:div>
    <w:div w:id="1288050802">
      <w:bodyDiv w:val="1"/>
      <w:marLeft w:val="0"/>
      <w:marRight w:val="0"/>
      <w:marTop w:val="0"/>
      <w:marBottom w:val="0"/>
      <w:divBdr>
        <w:top w:val="none" w:sz="0" w:space="0" w:color="auto"/>
        <w:left w:val="none" w:sz="0" w:space="0" w:color="auto"/>
        <w:bottom w:val="none" w:sz="0" w:space="0" w:color="auto"/>
        <w:right w:val="none" w:sz="0" w:space="0" w:color="auto"/>
      </w:divBdr>
    </w:div>
    <w:div w:id="18699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mobject.com/en/product?brand=mapei" TargetMode="External"/><Relationship Id="rId13" Type="http://schemas.openxmlformats.org/officeDocument/2006/relationships/hyperlink" Target="https://www.linkedin.com/company/mapei-nederland-bv?trk=tyah" TargetMode="External"/><Relationship Id="rId3" Type="http://schemas.openxmlformats.org/officeDocument/2006/relationships/webSettings" Target="webSettings.xml"/><Relationship Id="rId7" Type="http://schemas.openxmlformats.org/officeDocument/2006/relationships/hyperlink" Target="https://www.mapei.com" TargetMode="External"/><Relationship Id="rId12" Type="http://schemas.openxmlformats.org/officeDocument/2006/relationships/hyperlink" Target="https://cdnmedia.mapei.com/images/librariesprovider34/default-album/2019---links-paul-spee-rechts-wilco-bekkers.jpg?sfvrsn=2d109a7a_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pei.com/nl/nl/projecten/project-detail/zeeland-bridge" TargetMode="External"/><Relationship Id="rId11" Type="http://schemas.openxmlformats.org/officeDocument/2006/relationships/hyperlink" Target="https://cdnmedia.mapei.com/docs/librariesprovider34/default-document-library/logo-mapei-nederlanda4d9f87779c562e49128ff01007028e9.pdf?sfvrsn=1a1c9a7a_0" TargetMode="External"/><Relationship Id="rId5" Type="http://schemas.openxmlformats.org/officeDocument/2006/relationships/hyperlink" Target="https://www.mapei.com/nl/nl/projecten/alle-projecten?country=netherlands&amp;excel=false" TargetMode="External"/><Relationship Id="rId15" Type="http://schemas.openxmlformats.org/officeDocument/2006/relationships/fontTable" Target="fontTable.xml"/><Relationship Id="rId10" Type="http://schemas.openxmlformats.org/officeDocument/2006/relationships/hyperlink" Target="https://cdnmedia.mapei.com/images/librariesprovider34/default-album/impressie-nieuwbouw.jpg?sfvrsn=47109a7a_0" TargetMode="External"/><Relationship Id="rId4" Type="http://schemas.openxmlformats.org/officeDocument/2006/relationships/hyperlink" Target="https://www.mapei.com/nl" TargetMode="External"/><Relationship Id="rId9" Type="http://schemas.openxmlformats.org/officeDocument/2006/relationships/hyperlink" Target="https://www.mapei.com/nl" TargetMode="External"/><Relationship Id="rId14" Type="http://schemas.openxmlformats.org/officeDocument/2006/relationships/hyperlink" Target="https://www.mapei.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Marco</dc:creator>
  <cp:keywords/>
  <dc:description/>
  <cp:lastModifiedBy>Bosma Marco</cp:lastModifiedBy>
  <cp:revision>3</cp:revision>
  <cp:lastPrinted>2019-05-13T12:12:00Z</cp:lastPrinted>
  <dcterms:created xsi:type="dcterms:W3CDTF">2019-05-14T08:46:00Z</dcterms:created>
  <dcterms:modified xsi:type="dcterms:W3CDTF">2019-05-14T08:55:00Z</dcterms:modified>
</cp:coreProperties>
</file>